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D" w:rsidRPr="00194F4B" w:rsidRDefault="00455AE6" w:rsidP="00194F4B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平成</w:t>
      </w:r>
      <w:r w:rsidR="00BA7B3A" w:rsidRPr="00194F4B">
        <w:rPr>
          <w:rFonts w:asciiTheme="majorEastAsia" w:eastAsiaTheme="majorEastAsia" w:hAnsiTheme="majorEastAsia" w:hint="eastAsia"/>
          <w:b/>
          <w:sz w:val="26"/>
          <w:szCs w:val="26"/>
        </w:rPr>
        <w:t>２９</w:t>
      </w: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年度</w:t>
      </w:r>
      <w:r w:rsidR="00A1141D" w:rsidRPr="00194F4B">
        <w:rPr>
          <w:rFonts w:asciiTheme="majorEastAsia" w:eastAsiaTheme="majorEastAsia" w:hAnsiTheme="majorEastAsia" w:hint="eastAsia"/>
          <w:b/>
          <w:sz w:val="26"/>
          <w:szCs w:val="26"/>
        </w:rPr>
        <w:t>公益財団法人</w:t>
      </w: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山口県体育協会</w:t>
      </w:r>
      <w:r w:rsidR="00776BFA" w:rsidRPr="00194F4B">
        <w:rPr>
          <w:rFonts w:asciiTheme="majorEastAsia" w:eastAsiaTheme="majorEastAsia" w:hAnsiTheme="majorEastAsia" w:hint="eastAsia"/>
          <w:b/>
          <w:sz w:val="26"/>
          <w:szCs w:val="26"/>
        </w:rPr>
        <w:t>スポーツトレーナー</w:t>
      </w: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研修会</w:t>
      </w:r>
    </w:p>
    <w:p w:rsidR="00210278" w:rsidRPr="00194F4B" w:rsidRDefault="00732BDA" w:rsidP="00194F4B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94F4B">
        <w:rPr>
          <w:rFonts w:asciiTheme="majorEastAsia" w:eastAsiaTheme="majorEastAsia" w:hAnsiTheme="majorEastAsia" w:hint="eastAsia"/>
          <w:b/>
          <w:spacing w:val="6"/>
          <w:sz w:val="26"/>
          <w:szCs w:val="26"/>
        </w:rPr>
        <w:t>開催要項</w:t>
      </w:r>
    </w:p>
    <w:p w:rsidR="00BA0B6F" w:rsidRPr="00017B74" w:rsidRDefault="00BA0B6F" w:rsidP="00EE021D">
      <w:pPr>
        <w:adjustRightInd/>
        <w:jc w:val="left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:rsidR="0047713D" w:rsidRPr="00194F4B" w:rsidRDefault="00A37F01" w:rsidP="00194F4B">
      <w:pPr>
        <w:adjustRightInd/>
        <w:ind w:left="1650" w:hangingChars="705" w:hanging="1650"/>
        <w:jc w:val="left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１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趣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旨　　</w:t>
      </w:r>
      <w:r w:rsidR="00C91E58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山口県の競技力向上を目指し、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スポーツ現場における選手サポートの確立とスポーツトレーナーの資質の向上を図る。</w:t>
      </w:r>
    </w:p>
    <w:p w:rsidR="0047713D" w:rsidRPr="00194F4B" w:rsidRDefault="0047713D" w:rsidP="00255856">
      <w:pPr>
        <w:adjustRightInd/>
        <w:ind w:leftChars="200" w:left="480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:rsidR="0047713D" w:rsidRPr="00194F4B" w:rsidRDefault="00A37F01" w:rsidP="00255856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主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催　　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公益財団法人山口県体育協会</w:t>
      </w:r>
    </w:p>
    <w:p w:rsidR="00A45C18" w:rsidRPr="00194F4B" w:rsidRDefault="00A45C18" w:rsidP="00A45C18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934B71" w:rsidRPr="00194F4B" w:rsidRDefault="00A45C18" w:rsidP="00A45C18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３　</w:t>
      </w:r>
      <w:r w:rsidR="000463D4">
        <w:rPr>
          <w:rFonts w:asciiTheme="majorEastAsia" w:eastAsiaTheme="majorEastAsia" w:hAnsiTheme="majorEastAsia" w:hint="eastAsia"/>
          <w:spacing w:val="2"/>
          <w:sz w:val="20"/>
          <w:szCs w:val="20"/>
        </w:rPr>
        <w:t>主　管</w:t>
      </w:r>
      <w:r w:rsidR="00934B7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3F3858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</w:t>
      </w:r>
      <w:r w:rsidR="00934B7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アスレティックトレーナー協議会</w:t>
      </w:r>
    </w:p>
    <w:p w:rsidR="009E4819" w:rsidRPr="00194F4B" w:rsidRDefault="009E4819" w:rsidP="00255856">
      <w:pPr>
        <w:adjustRightInd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:rsidR="00194F4B" w:rsidRDefault="00194F4B" w:rsidP="00194F4B">
      <w:pPr>
        <w:adjustRightInd/>
        <w:ind w:left="6552" w:hangingChars="2800" w:hanging="6552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４　</w:t>
      </w:r>
      <w:r w:rsidR="00F357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</w:t>
      </w: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BA495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程</w:t>
      </w: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</w:t>
      </w:r>
      <w:r w:rsidR="00FF5AF8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第</w:t>
      </w:r>
      <w:r w:rsidR="00D93B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１回</w:t>
      </w:r>
      <w:r w:rsidR="00A37F0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F628B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・期日　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２９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</w:t>
      </w:r>
      <w:r w:rsidR="00402ED7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月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２１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日（日）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12:30～17:00（受付12:00～）</w:t>
      </w:r>
    </w:p>
    <w:p w:rsidR="00BA7B3A" w:rsidRPr="00194F4B" w:rsidRDefault="00BA7B3A" w:rsidP="00EF63C5">
      <w:pPr>
        <w:adjustRightInd/>
        <w:ind w:firstLineChars="1100" w:firstLine="257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・会場　小郡ふれあいセンター</w:t>
      </w:r>
    </w:p>
    <w:p w:rsidR="00194F4B" w:rsidRPr="00194F4B" w:rsidRDefault="00194F4B" w:rsidP="00194F4B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FC28BF" w:rsidRPr="00194F4B" w:rsidRDefault="00FF5AF8" w:rsidP="007B3AB5">
      <w:pPr>
        <w:adjustRightInd/>
        <w:ind w:firstLineChars="700" w:firstLine="1638"/>
        <w:jc w:val="left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第</w:t>
      </w:r>
      <w:r w:rsidR="00D93B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２回</w:t>
      </w:r>
      <w:r w:rsidR="00A37F0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732BD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・期日　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２９年</w:t>
      </w:r>
      <w:r w:rsidR="008128B1">
        <w:rPr>
          <w:rFonts w:asciiTheme="majorEastAsia" w:eastAsiaTheme="majorEastAsia" w:hAnsiTheme="majorEastAsia" w:hint="eastAsia"/>
          <w:spacing w:val="2"/>
          <w:sz w:val="20"/>
          <w:szCs w:val="20"/>
        </w:rPr>
        <w:t>１２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月</w:t>
      </w:r>
      <w:r w:rsidR="008128B1">
        <w:rPr>
          <w:rFonts w:asciiTheme="majorEastAsia" w:eastAsiaTheme="majorEastAsia" w:hAnsiTheme="majorEastAsia" w:hint="eastAsia"/>
          <w:spacing w:val="2"/>
          <w:sz w:val="20"/>
          <w:szCs w:val="20"/>
        </w:rPr>
        <w:t>１０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</w:t>
      </w:r>
      <w:r w:rsidR="00E670BC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（日）</w:t>
      </w:r>
      <w:r w:rsidR="0043109B">
        <w:rPr>
          <w:rFonts w:asciiTheme="majorEastAsia" w:eastAsiaTheme="majorEastAsia" w:hAnsiTheme="majorEastAsia" w:hint="eastAsia"/>
          <w:spacing w:val="2"/>
          <w:sz w:val="20"/>
          <w:szCs w:val="20"/>
        </w:rPr>
        <w:t>12:3</w:t>
      </w:r>
      <w:r w:rsidR="007B3AB5">
        <w:rPr>
          <w:rFonts w:asciiTheme="majorEastAsia" w:eastAsiaTheme="majorEastAsia" w:hAnsiTheme="majorEastAsia" w:hint="eastAsia"/>
          <w:spacing w:val="2"/>
          <w:sz w:val="20"/>
          <w:szCs w:val="20"/>
        </w:rPr>
        <w:t>0～</w:t>
      </w:r>
      <w:r w:rsidR="0043109B">
        <w:rPr>
          <w:rFonts w:asciiTheme="majorEastAsia" w:eastAsiaTheme="majorEastAsia" w:hAnsiTheme="majorEastAsia" w:hint="eastAsia"/>
          <w:spacing w:val="2"/>
          <w:sz w:val="20"/>
          <w:szCs w:val="20"/>
        </w:rPr>
        <w:t>16:3</w:t>
      </w:r>
      <w:r w:rsidR="007B3AB5">
        <w:rPr>
          <w:rFonts w:asciiTheme="majorEastAsia" w:eastAsiaTheme="majorEastAsia" w:hAnsiTheme="majorEastAsia" w:hint="eastAsia"/>
          <w:spacing w:val="2"/>
          <w:sz w:val="20"/>
          <w:szCs w:val="20"/>
        </w:rPr>
        <w:t>0（受付</w:t>
      </w:r>
      <w:r w:rsidR="0043109B">
        <w:rPr>
          <w:rFonts w:asciiTheme="majorEastAsia" w:eastAsiaTheme="majorEastAsia" w:hAnsiTheme="majorEastAsia" w:hint="eastAsia"/>
          <w:spacing w:val="2"/>
          <w:sz w:val="20"/>
          <w:szCs w:val="20"/>
        </w:rPr>
        <w:t>12:0</w:t>
      </w:r>
      <w:r w:rsidR="007B3AB5">
        <w:rPr>
          <w:rFonts w:asciiTheme="majorEastAsia" w:eastAsiaTheme="majorEastAsia" w:hAnsiTheme="majorEastAsia" w:hint="eastAsia"/>
          <w:spacing w:val="2"/>
          <w:sz w:val="20"/>
          <w:szCs w:val="20"/>
        </w:rPr>
        <w:t>0～）</w:t>
      </w:r>
    </w:p>
    <w:p w:rsidR="00290D9F" w:rsidRPr="00194F4B" w:rsidRDefault="00BA7B3A" w:rsidP="00EF63C5">
      <w:pPr>
        <w:adjustRightInd/>
        <w:ind w:firstLineChars="1100" w:firstLine="257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・会場</w:t>
      </w:r>
      <w:r w:rsidR="008128B1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山口県セミナーパーク</w:t>
      </w:r>
    </w:p>
    <w:p w:rsidR="00BA4951" w:rsidRPr="00194F4B" w:rsidRDefault="00BA4951" w:rsidP="00255856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FC28BF" w:rsidRPr="00194F4B" w:rsidRDefault="00FF5AF8" w:rsidP="00194F4B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  <w:shd w:val="pct15" w:color="auto" w:fill="FFFFFF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第</w:t>
      </w:r>
      <w:r w:rsidR="00D93B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３回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732BD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・期日　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３０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</w:t>
      </w:r>
      <w:r w:rsidR="0064620B">
        <w:rPr>
          <w:rFonts w:asciiTheme="majorEastAsia" w:eastAsiaTheme="majorEastAsia" w:hAnsiTheme="majorEastAsia" w:hint="eastAsia"/>
          <w:spacing w:val="2"/>
          <w:sz w:val="20"/>
          <w:szCs w:val="20"/>
        </w:rPr>
        <w:t>２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月</w:t>
      </w:r>
      <w:r w:rsidR="0064620B">
        <w:rPr>
          <w:rFonts w:asciiTheme="majorEastAsia" w:eastAsiaTheme="majorEastAsia" w:hAnsiTheme="majorEastAsia" w:hint="eastAsia"/>
          <w:spacing w:val="2"/>
          <w:sz w:val="20"/>
          <w:szCs w:val="20"/>
        </w:rPr>
        <w:t>１８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日（</w:t>
      </w:r>
      <w:r w:rsidR="00255856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）</w:t>
      </w:r>
      <w:r w:rsidR="00375361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0463D4">
        <w:rPr>
          <w:rFonts w:asciiTheme="majorEastAsia" w:eastAsiaTheme="majorEastAsia" w:hAnsiTheme="majorEastAsia" w:hint="eastAsia"/>
          <w:spacing w:val="2"/>
          <w:sz w:val="20"/>
          <w:szCs w:val="20"/>
        </w:rPr>
        <w:t>10:00～16:00（受付9:30～）</w:t>
      </w:r>
    </w:p>
    <w:p w:rsidR="009B4D71" w:rsidRPr="00194F4B" w:rsidRDefault="00732BDA" w:rsidP="00EF63C5">
      <w:pPr>
        <w:adjustRightInd/>
        <w:ind w:firstLineChars="1100" w:firstLine="257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・会場　</w:t>
      </w:r>
      <w:r w:rsidR="002503C6">
        <w:rPr>
          <w:rFonts w:asciiTheme="majorEastAsia" w:eastAsiaTheme="majorEastAsia" w:hAnsiTheme="majorEastAsia" w:hint="eastAsia"/>
          <w:spacing w:val="2"/>
          <w:sz w:val="20"/>
          <w:szCs w:val="20"/>
        </w:rPr>
        <w:t>山口市</w:t>
      </w:r>
      <w:r w:rsidR="004024DD">
        <w:rPr>
          <w:rFonts w:asciiTheme="majorEastAsia" w:eastAsiaTheme="majorEastAsia" w:hAnsiTheme="majorEastAsia" w:hint="eastAsia"/>
          <w:spacing w:val="2"/>
          <w:sz w:val="20"/>
          <w:szCs w:val="20"/>
        </w:rPr>
        <w:t>陶地域交流センター</w:t>
      </w:r>
    </w:p>
    <w:p w:rsidR="00520DDB" w:rsidRPr="00194F4B" w:rsidRDefault="00520DDB" w:rsidP="00255856">
      <w:pPr>
        <w:adjustRightInd/>
        <w:rPr>
          <w:rFonts w:asciiTheme="majorEastAsia" w:eastAsiaTheme="majorEastAsia" w:hAnsiTheme="majorEastAsia"/>
          <w:spacing w:val="2"/>
          <w:sz w:val="18"/>
          <w:szCs w:val="18"/>
        </w:rPr>
      </w:pPr>
    </w:p>
    <w:p w:rsidR="009B4D71" w:rsidRPr="00194F4B" w:rsidRDefault="00A45C18" w:rsidP="00255856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F628B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455AE6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対象者</w:t>
      </w:r>
      <w:r w:rsidR="00194F4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</w:t>
      </w:r>
      <w:r w:rsidR="00E72E6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２９</w:t>
      </w:r>
      <w:r w:rsidR="00E72E6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年度</w:t>
      </w:r>
      <w:r w:rsidR="00E466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（公財）</w:t>
      </w:r>
      <w:r w:rsidR="009B4A5C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山口県体育協会スポーツトレーナーバンク登録者</w:t>
      </w:r>
    </w:p>
    <w:p w:rsidR="00F628B1" w:rsidRPr="00194F4B" w:rsidRDefault="00F628B1" w:rsidP="00194F4B">
      <w:pPr>
        <w:adjustRightInd/>
        <w:ind w:firstLineChars="100" w:firstLine="23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　　　　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新規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トレーナー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</w:t>
      </w:r>
      <w:r w:rsidR="00887EA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トレーナー活動に興味のある方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）</w:t>
      </w:r>
    </w:p>
    <w:p w:rsidR="006270D3" w:rsidRPr="00194F4B" w:rsidRDefault="006270D3" w:rsidP="00194F4B">
      <w:pPr>
        <w:adjustRightInd/>
        <w:ind w:left="1872" w:hangingChars="800" w:hanging="1872"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6270D3" w:rsidRPr="00194F4B" w:rsidRDefault="00A45C18" w:rsidP="00194F4B">
      <w:pPr>
        <w:adjustRightInd/>
        <w:ind w:left="1872" w:hangingChars="800" w:hanging="1872"/>
        <w:rPr>
          <w:rFonts w:asciiTheme="majorEastAsia" w:eastAsiaTheme="majorEastAsia" w:hAnsiTheme="majorEastAsia" w:cs="HG丸ｺﾞｼｯｸM-PRO"/>
          <w:color w:val="auto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申込方法　</w:t>
      </w:r>
      <w:r w:rsidR="003158CE" w:rsidRPr="00194F4B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別紙申込書に必要事項を記入し、メールまたはＦＡＸにて申し込み</w:t>
      </w:r>
    </w:p>
    <w:p w:rsidR="006270D3" w:rsidRPr="00194F4B" w:rsidRDefault="004A6E41" w:rsidP="00194F4B">
      <w:pPr>
        <w:adjustRightInd/>
        <w:ind w:left="1680" w:hangingChars="800" w:hanging="168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  <w:r>
        <w:rPr>
          <w:rFonts w:ascii="ＭＳ Ｐゴシック" w:eastAsia="ＭＳ Ｐゴシック" w:hAnsi="ＭＳ Ｐゴシック"/>
          <w:noProof/>
          <w:sz w:val="18"/>
          <w:szCs w:val="20"/>
        </w:rPr>
        <w:pict>
          <v:roundrect id="AutoShape 2" o:spid="_x0000_s1031" style="position:absolute;left:0;text-align:left;margin-left:22.7pt;margin-top:3.85pt;width:450pt;height:104.5pt;z-index:2516618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wrapcoords="252 -415 -36 415 -36 19523 108 21185 21456 21185 21600 19523 21636 2908 21492 0 21312 -415 252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" strokeweight="1pt">
            <v:textbox style="mso-next-textbox:#AutoShape 2" inset="5.85pt,.7pt,5.85pt,.7pt">
              <w:txbxContent>
                <w:p w:rsidR="000121B5" w:rsidRPr="00EF63C5" w:rsidRDefault="006270D3" w:rsidP="00EF63C5">
                  <w:pPr>
                    <w:ind w:firstLineChars="450" w:firstLine="1035"/>
                    <w:rPr>
                      <w:rFonts w:ascii="HG丸ｺﾞｼｯｸM-PRO" w:eastAsia="HG丸ｺﾞｼｯｸM-PRO" w:hAnsi="Times New Roman" w:cs="HG丸ｺﾞｼｯｸM-PRO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bdr w:val="single" w:sz="4" w:space="0" w:color="auto"/>
                    </w:rPr>
                    <w:t>申込先</w:t>
                  </w:r>
                  <w:r w:rsidR="00EF63C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 xml:space="preserve">　</w:t>
                  </w:r>
                  <w:r w:rsidR="00450167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公益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財団法人　山口県体育協会</w:t>
                  </w:r>
                </w:p>
                <w:p w:rsidR="006270D3" w:rsidRPr="00EF63C5" w:rsidRDefault="006270D3" w:rsidP="00EF63C5">
                  <w:pPr>
                    <w:ind w:firstLineChars="900" w:firstLine="2070"/>
                    <w:rPr>
                      <w:rFonts w:ascii="HG丸ｺﾞｼｯｸM-PRO" w:eastAsia="HG丸ｺﾞｼｯｸM-PRO" w:hAnsi="Times New Roman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やまぐちスポーツ医・科学サポートセンター</w:t>
                  </w:r>
                </w:p>
                <w:p w:rsidR="006270D3" w:rsidRPr="00EF63C5" w:rsidRDefault="006270D3" w:rsidP="00EF63C5">
                  <w:pPr>
                    <w:ind w:firstLineChars="1000" w:firstLine="2300"/>
                    <w:rPr>
                      <w:rFonts w:ascii="HG丸ｺﾞｼｯｸM-PRO" w:eastAsia="HG丸ｺﾞｼｯｸM-PRO" w:hAnsi="Times New Roman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FAX：</w:t>
                  </w: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０８３（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９３３</w:t>
                  </w: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）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４６９</w:t>
                  </w:r>
                  <w:r w:rsidR="004145F2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９</w:t>
                  </w:r>
                  <w:r w:rsidRPr="00EF63C5">
                    <w:rPr>
                      <w:rFonts w:ascii="HG丸ｺﾞｼｯｸM-PRO" w:eastAsia="HG丸ｺﾞｼｯｸM-PRO" w:hAnsi="Times New Roman" w:hint="eastAsia"/>
                      <w:sz w:val="20"/>
                    </w:rPr>
                    <w:t xml:space="preserve">　</w:t>
                  </w:r>
                </w:p>
                <w:p w:rsidR="006270D3" w:rsidRPr="00EF63C5" w:rsidRDefault="006270D3" w:rsidP="00EF63C5">
                  <w:pPr>
                    <w:ind w:firstLineChars="1000" w:firstLine="2300"/>
                    <w:rPr>
                      <w:rFonts w:ascii="HG丸ｺﾞｼｯｸM-PRO" w:eastAsia="HG丸ｺﾞｼｯｸM-PRO" w:hAnsi="HG丸ｺﾞｼｯｸM-PRO" w:cs="HG丸ｺﾞｼｯｸM-PRO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E-mail：</w:t>
                  </w:r>
                  <w:r w:rsidR="00614AC2"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ikagaku-team</w:t>
                  </w: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@yamaguchi-</w:t>
                  </w:r>
                  <w:r w:rsidR="000121B5"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sports.or</w:t>
                  </w: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.jp</w:t>
                  </w:r>
                </w:p>
                <w:p w:rsidR="006270D3" w:rsidRPr="00EF63C5" w:rsidRDefault="006270D3" w:rsidP="006270D3">
                  <w:pPr>
                    <w:adjustRightInd/>
                    <w:spacing w:line="0" w:lineRule="atLeast"/>
                    <w:jc w:val="center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8"/>
                      <w:szCs w:val="22"/>
                    </w:rPr>
                  </w:pPr>
                </w:p>
                <w:p w:rsidR="006270D3" w:rsidRPr="00EF63C5" w:rsidRDefault="006270D3" w:rsidP="00EF63C5">
                  <w:pPr>
                    <w:adjustRightInd/>
                    <w:spacing w:line="0" w:lineRule="atLeast"/>
                    <w:ind w:firstLineChars="500" w:firstLine="1150"/>
                    <w:rPr>
                      <w:rFonts w:ascii="HG平成角ｺﾞｼｯｸ体W9" w:eastAsia="HG平成角ｺﾞｼｯｸ体W9"/>
                      <w:szCs w:val="22"/>
                    </w:rPr>
                  </w:pP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 xml:space="preserve">■申込〆切　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第</w:t>
                  </w:r>
                  <w:r w:rsidR="00220F37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３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回：</w:t>
                  </w: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平成</w:t>
                  </w:r>
                  <w:r w:rsidR="000463D4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30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年</w:t>
                  </w:r>
                  <w:r w:rsidR="000463D4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2月9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日（金</w:t>
                  </w: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）必着</w:t>
                  </w:r>
                </w:p>
              </w:txbxContent>
            </v:textbox>
          </v:roundrect>
        </w:pict>
      </w:r>
    </w:p>
    <w:p w:rsidR="006270D3" w:rsidRPr="00194F4B" w:rsidRDefault="006270D3" w:rsidP="00194F4B">
      <w:pPr>
        <w:adjustRightInd/>
        <w:ind w:left="1680" w:hangingChars="800" w:hanging="168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:rsidR="006270D3" w:rsidRPr="00194F4B" w:rsidRDefault="006270D3" w:rsidP="00194F4B">
      <w:pPr>
        <w:adjustRightInd/>
        <w:ind w:left="1680" w:hangingChars="800" w:hanging="168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:rsidR="00FA7DAE" w:rsidRPr="00194F4B" w:rsidRDefault="00FA7DAE" w:rsidP="00255856">
      <w:pPr>
        <w:adjustRightInd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:rsidR="003158CE" w:rsidRPr="00194F4B" w:rsidRDefault="003158CE" w:rsidP="00255856">
      <w:pPr>
        <w:adjustRightInd/>
        <w:rPr>
          <w:rFonts w:ascii="ＭＳ Ｐゴシック" w:eastAsia="ＭＳ Ｐゴシック" w:hAnsi="ＭＳ Ｐゴシック"/>
          <w:spacing w:val="2"/>
          <w:sz w:val="14"/>
          <w:szCs w:val="20"/>
        </w:rPr>
      </w:pPr>
    </w:p>
    <w:p w:rsidR="00614AC2" w:rsidRDefault="00614AC2" w:rsidP="00194F4B">
      <w:pPr>
        <w:adjustRightInd/>
        <w:ind w:leftChars="11" w:left="1664" w:hangingChars="700" w:hanging="1638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:rsidR="00EF63C5" w:rsidRPr="00194F4B" w:rsidRDefault="00EF63C5" w:rsidP="00194F4B">
      <w:pPr>
        <w:adjustRightInd/>
        <w:ind w:leftChars="11" w:left="1664" w:hangingChars="700" w:hanging="1638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:rsidR="00194F4B" w:rsidRDefault="00A45C18" w:rsidP="00194F4B">
      <w:pPr>
        <w:adjustRightInd/>
        <w:ind w:leftChars="11" w:left="1664" w:hangingChars="700" w:hanging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７</w:t>
      </w:r>
      <w:r w:rsidR="00194F4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持参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物　　</w:t>
      </w:r>
      <w:r w:rsidR="00F82108">
        <w:rPr>
          <w:rFonts w:asciiTheme="majorEastAsia" w:eastAsiaTheme="majorEastAsia" w:hAnsiTheme="majorEastAsia" w:hint="eastAsia"/>
          <w:spacing w:val="2"/>
          <w:sz w:val="20"/>
          <w:szCs w:val="20"/>
        </w:rPr>
        <w:t>・</w:t>
      </w:r>
      <w:r w:rsidR="000D4252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動きやすい服装</w:t>
      </w:r>
      <w:r w:rsidR="00F82108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・筆記用具</w:t>
      </w:r>
      <w:r w:rsidR="004024DD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・ヨガマット（またはバスタオル）</w:t>
      </w:r>
    </w:p>
    <w:p w:rsidR="005A4074" w:rsidRPr="00194F4B" w:rsidRDefault="005A4074" w:rsidP="00194F4B">
      <w:pPr>
        <w:adjustRightInd/>
        <w:ind w:leftChars="11" w:left="1664" w:hangingChars="700" w:hanging="1638"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EF63C5" w:rsidRDefault="00A45C18" w:rsidP="00EF63C5">
      <w:pPr>
        <w:adjustRightInd/>
        <w:ind w:leftChars="11" w:left="1664" w:hangingChars="700" w:hanging="1638"/>
        <w:rPr>
          <w:rFonts w:asciiTheme="majorEastAsia" w:eastAsiaTheme="majorEastAsia" w:hAnsiTheme="majorEastAsia" w:cs="Times New Roman"/>
          <w:color w:val="auto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８</w:t>
      </w:r>
      <w:r w:rsidR="00376D99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連絡事項</w:t>
      </w:r>
      <w:r w:rsidR="00EF63C5">
        <w:rPr>
          <w:rFonts w:asciiTheme="majorEastAsia" w:eastAsiaTheme="majorEastAsia" w:hAnsiTheme="majorEastAsia" w:cs="Times New Roman" w:hint="eastAsia"/>
          <w:spacing w:val="16"/>
          <w:sz w:val="20"/>
          <w:szCs w:val="20"/>
        </w:rPr>
        <w:t xml:space="preserve">　</w:t>
      </w:r>
      <w:r w:rsidR="00376D99" w:rsidRPr="00194F4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トレー</w:t>
      </w:r>
      <w:r w:rsidR="00EF63C5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ナー研修会は、トレーナーバンク登録のための義務研修となります。</w:t>
      </w:r>
    </w:p>
    <w:p w:rsidR="00376D99" w:rsidRPr="00EF63C5" w:rsidRDefault="00EF63C5" w:rsidP="00EF63C5">
      <w:pPr>
        <w:adjustRightInd/>
        <w:ind w:leftChars="711" w:left="1706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上</w:t>
      </w:r>
      <w:r w:rsidR="00376D99" w:rsidRPr="00194F4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記日程のうち必ず１回はご参加ください。</w:t>
      </w:r>
      <w:r w:rsidR="00376D99" w:rsidRPr="00194F4B">
        <w:rPr>
          <w:rFonts w:asciiTheme="majorEastAsia" w:eastAsiaTheme="majorEastAsia" w:hAnsiTheme="majorEastAsia" w:cs="Times New Roman" w:hint="eastAsia"/>
          <w:spacing w:val="16"/>
          <w:sz w:val="20"/>
          <w:szCs w:val="20"/>
        </w:rPr>
        <w:t>なお、時間を大幅に遅刻、または早退された場合は参加とは認められませんので、ご了承ください。</w:t>
      </w:r>
    </w:p>
    <w:p w:rsidR="00376D99" w:rsidRPr="00194F4B" w:rsidRDefault="00376D99" w:rsidP="00255856">
      <w:pPr>
        <w:adjustRightInd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:rsidR="007D1744" w:rsidRPr="00194F4B" w:rsidRDefault="00A45C18" w:rsidP="00194F4B">
      <w:pPr>
        <w:adjustRightInd/>
        <w:ind w:left="1872" w:hangingChars="800" w:hanging="1872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９</w:t>
      </w:r>
      <w:r w:rsidR="00376D99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問合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せ　</w:t>
      </w:r>
      <w:r w:rsidR="00EF63C5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450167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公益</w:t>
      </w:r>
      <w:r w:rsidR="007D174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財団法人　山口県体育協会</w:t>
      </w:r>
    </w:p>
    <w:p w:rsidR="00376D99" w:rsidRPr="00194F4B" w:rsidRDefault="00376D99" w:rsidP="00194F4B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やまぐちスポーツ医・科学サポートセンター</w:t>
      </w:r>
    </w:p>
    <w:p w:rsidR="00376D99" w:rsidRPr="00194F4B" w:rsidRDefault="00376D99" w:rsidP="00194F4B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〒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753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-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8501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山口市滝町１－１　山口県政資料館２階</w:t>
      </w:r>
      <w:r w:rsidR="000121B5" w:rsidRPr="00194F4B">
        <w:rPr>
          <w:rFonts w:asciiTheme="majorEastAsia" w:eastAsiaTheme="majorEastAsia" w:hAnsiTheme="majorEastAsia"/>
          <w:spacing w:val="2"/>
          <w:sz w:val="20"/>
          <w:szCs w:val="20"/>
        </w:rPr>
        <w:t xml:space="preserve"> </w:t>
      </w:r>
    </w:p>
    <w:p w:rsidR="00EF63C5" w:rsidRDefault="00376D99" w:rsidP="00EF63C5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TEL　０８３－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９３３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－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４６９７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EE021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　　　　（担当 ：逢坂麻衣）</w:t>
      </w:r>
    </w:p>
    <w:p w:rsidR="00F32970" w:rsidRPr="00EF63C5" w:rsidRDefault="00F32970" w:rsidP="00EF63C5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376D99" w:rsidRPr="00194F4B" w:rsidRDefault="00376D99" w:rsidP="00376D99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194F4B">
        <w:rPr>
          <w:rFonts w:asciiTheme="majorEastAsia" w:eastAsiaTheme="majorEastAsia" w:hAnsiTheme="majorEastAsia" w:hint="eastAsia"/>
          <w:b/>
          <w:sz w:val="24"/>
          <w:szCs w:val="28"/>
        </w:rPr>
        <w:lastRenderedPageBreak/>
        <w:t>研修会日程・内容</w:t>
      </w:r>
    </w:p>
    <w:p w:rsidR="00376D99" w:rsidRPr="00194F4B" w:rsidRDefault="00376D99" w:rsidP="00376D99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74FBE" w:rsidRPr="007B3AB5" w:rsidRDefault="00AC0394" w:rsidP="00376D99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</w:rPr>
        <w:t>第</w:t>
      </w:r>
      <w:r w:rsidR="000463D4">
        <w:rPr>
          <w:rFonts w:asciiTheme="majorEastAsia" w:eastAsiaTheme="majorEastAsia" w:hAnsiTheme="majorEastAsia" w:hint="eastAsia"/>
          <w:spacing w:val="2"/>
          <w:sz w:val="20"/>
        </w:rPr>
        <w:t>３</w:t>
      </w:r>
      <w:r w:rsidR="00376D99" w:rsidRPr="00194F4B">
        <w:rPr>
          <w:rFonts w:asciiTheme="majorEastAsia" w:eastAsiaTheme="majorEastAsia" w:hAnsiTheme="majorEastAsia" w:hint="eastAsia"/>
          <w:spacing w:val="2"/>
          <w:sz w:val="20"/>
        </w:rPr>
        <w:t>回</w:t>
      </w:r>
      <w:r w:rsidR="00C91E58" w:rsidRPr="00194F4B">
        <w:rPr>
          <w:rFonts w:asciiTheme="majorEastAsia" w:eastAsiaTheme="majorEastAsia" w:hAnsiTheme="majorEastAsia" w:hint="eastAsia"/>
          <w:spacing w:val="2"/>
          <w:sz w:val="20"/>
        </w:rPr>
        <w:t xml:space="preserve">　平成</w:t>
      </w:r>
      <w:r w:rsidR="000463D4">
        <w:rPr>
          <w:rFonts w:asciiTheme="majorEastAsia" w:eastAsiaTheme="majorEastAsia" w:hAnsiTheme="majorEastAsia" w:hint="eastAsia"/>
          <w:spacing w:val="2"/>
          <w:sz w:val="20"/>
        </w:rPr>
        <w:t>３０</w:t>
      </w:r>
      <w:r w:rsidR="00255856" w:rsidRPr="00194F4B">
        <w:rPr>
          <w:rFonts w:asciiTheme="majorEastAsia" w:eastAsiaTheme="majorEastAsia" w:hAnsiTheme="majorEastAsia" w:hint="eastAsia"/>
          <w:spacing w:val="2"/>
          <w:sz w:val="20"/>
        </w:rPr>
        <w:t>年</w:t>
      </w:r>
      <w:r w:rsidR="000463D4">
        <w:rPr>
          <w:rFonts w:asciiTheme="majorEastAsia" w:eastAsiaTheme="majorEastAsia" w:hAnsiTheme="majorEastAsia" w:hint="eastAsia"/>
          <w:spacing w:val="2"/>
          <w:sz w:val="20"/>
        </w:rPr>
        <w:t>２月１８</w:t>
      </w:r>
      <w:r w:rsidR="00376D99" w:rsidRPr="00194F4B">
        <w:rPr>
          <w:rFonts w:asciiTheme="majorEastAsia" w:eastAsiaTheme="majorEastAsia" w:hAnsiTheme="majorEastAsia" w:hint="eastAsia"/>
          <w:spacing w:val="2"/>
          <w:sz w:val="20"/>
        </w:rPr>
        <w:t>日（日）</w:t>
      </w:r>
      <w:r w:rsidR="00FA7DAE" w:rsidRPr="00194F4B">
        <w:rPr>
          <w:rFonts w:asciiTheme="majorEastAsia" w:eastAsiaTheme="majorEastAsia" w:hAnsiTheme="majorEastAsia" w:hint="eastAsia"/>
          <w:spacing w:val="2"/>
          <w:sz w:val="20"/>
        </w:rPr>
        <w:t xml:space="preserve">　</w:t>
      </w:r>
      <w:r w:rsidR="000463D4">
        <w:rPr>
          <w:rFonts w:asciiTheme="majorEastAsia" w:eastAsiaTheme="majorEastAsia" w:hAnsiTheme="majorEastAsia" w:hint="eastAsia"/>
          <w:spacing w:val="2"/>
          <w:sz w:val="20"/>
        </w:rPr>
        <w:t>１０：０</w:t>
      </w:r>
      <w:r w:rsidR="007B3AB5" w:rsidRPr="007B3AB5">
        <w:rPr>
          <w:rFonts w:asciiTheme="majorEastAsia" w:eastAsiaTheme="majorEastAsia" w:hAnsiTheme="majorEastAsia" w:hint="eastAsia"/>
          <w:spacing w:val="2"/>
          <w:sz w:val="20"/>
        </w:rPr>
        <w:t>０</w:t>
      </w:r>
      <w:r w:rsidR="00255856" w:rsidRPr="007B3AB5">
        <w:rPr>
          <w:rFonts w:asciiTheme="majorEastAsia" w:eastAsiaTheme="majorEastAsia" w:hAnsiTheme="majorEastAsia" w:hint="eastAsia"/>
          <w:spacing w:val="2"/>
          <w:sz w:val="20"/>
        </w:rPr>
        <w:t>～</w:t>
      </w:r>
      <w:r w:rsidR="000463D4">
        <w:rPr>
          <w:rFonts w:asciiTheme="majorEastAsia" w:eastAsiaTheme="majorEastAsia" w:hAnsiTheme="majorEastAsia" w:hint="eastAsia"/>
          <w:spacing w:val="2"/>
          <w:sz w:val="20"/>
        </w:rPr>
        <w:t>１６：０</w:t>
      </w:r>
      <w:r w:rsidR="00B344A3" w:rsidRPr="007B3AB5">
        <w:rPr>
          <w:rFonts w:asciiTheme="majorEastAsia" w:eastAsiaTheme="majorEastAsia" w:hAnsiTheme="majorEastAsia" w:hint="eastAsia"/>
          <w:spacing w:val="2"/>
          <w:sz w:val="20"/>
        </w:rPr>
        <w:t xml:space="preserve">０　</w:t>
      </w:r>
      <w:r w:rsidR="000463D4">
        <w:rPr>
          <w:rFonts w:asciiTheme="majorEastAsia" w:eastAsiaTheme="majorEastAsia" w:hAnsiTheme="majorEastAsia"/>
          <w:spacing w:val="2"/>
          <w:sz w:val="20"/>
        </w:rPr>
        <w:t>（受付９</w:t>
      </w:r>
      <w:r w:rsidR="00255856" w:rsidRPr="007B3AB5">
        <w:rPr>
          <w:rFonts w:asciiTheme="majorEastAsia" w:eastAsiaTheme="majorEastAsia" w:hAnsiTheme="majorEastAsia"/>
          <w:spacing w:val="2"/>
          <w:sz w:val="20"/>
        </w:rPr>
        <w:t>:</w:t>
      </w:r>
      <w:r w:rsidR="000463D4">
        <w:rPr>
          <w:rFonts w:asciiTheme="majorEastAsia" w:eastAsiaTheme="majorEastAsia" w:hAnsiTheme="majorEastAsia"/>
          <w:spacing w:val="2"/>
          <w:sz w:val="20"/>
        </w:rPr>
        <w:t>３</w:t>
      </w:r>
      <w:r w:rsidR="008C51F7" w:rsidRPr="007B3AB5">
        <w:rPr>
          <w:rFonts w:asciiTheme="majorEastAsia" w:eastAsiaTheme="majorEastAsia" w:hAnsiTheme="majorEastAsia"/>
          <w:spacing w:val="2"/>
          <w:sz w:val="20"/>
        </w:rPr>
        <w:t>０</w:t>
      </w:r>
      <w:r w:rsidR="00255856" w:rsidRPr="007B3AB5">
        <w:rPr>
          <w:rFonts w:asciiTheme="majorEastAsia" w:eastAsiaTheme="majorEastAsia" w:hAnsiTheme="majorEastAsia"/>
          <w:spacing w:val="2"/>
          <w:sz w:val="20"/>
        </w:rPr>
        <w:t>～）</w:t>
      </w:r>
      <w:r w:rsidR="00255856" w:rsidRPr="007B3AB5">
        <w:rPr>
          <w:rFonts w:asciiTheme="majorEastAsia" w:eastAsiaTheme="majorEastAsia" w:hAnsiTheme="majorEastAsia" w:hint="eastAsia"/>
          <w:spacing w:val="2"/>
          <w:sz w:val="20"/>
        </w:rPr>
        <w:t xml:space="preserve">　</w:t>
      </w:r>
    </w:p>
    <w:p w:rsidR="00376D99" w:rsidRPr="00194F4B" w:rsidRDefault="00693C55" w:rsidP="00194F4B">
      <w:pPr>
        <w:wordWrap w:val="0"/>
        <w:adjustRightInd/>
        <w:spacing w:line="0" w:lineRule="atLeast"/>
        <w:jc w:val="right"/>
        <w:rPr>
          <w:rFonts w:asciiTheme="majorEastAsia" w:eastAsiaTheme="majorEastAsia" w:hAnsiTheme="majorEastAsia"/>
          <w:spacing w:val="2"/>
          <w:sz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u w:val="single"/>
        </w:rPr>
        <w:t xml:space="preserve">締切　</w:t>
      </w:r>
      <w:r w:rsidR="000463D4">
        <w:rPr>
          <w:rFonts w:asciiTheme="majorEastAsia" w:eastAsiaTheme="majorEastAsia" w:hAnsiTheme="majorEastAsia" w:hint="eastAsia"/>
          <w:spacing w:val="2"/>
          <w:sz w:val="20"/>
          <w:u w:val="single"/>
        </w:rPr>
        <w:t>２月９</w:t>
      </w:r>
      <w:r w:rsidR="00CF5A12" w:rsidRPr="00194F4B">
        <w:rPr>
          <w:rFonts w:asciiTheme="majorEastAsia" w:eastAsiaTheme="majorEastAsia" w:hAnsiTheme="majorEastAsia" w:hint="eastAsia"/>
          <w:spacing w:val="2"/>
          <w:sz w:val="20"/>
          <w:u w:val="single"/>
        </w:rPr>
        <w:t>日（</w:t>
      </w:r>
      <w:r w:rsidR="00255856" w:rsidRPr="00194F4B">
        <w:rPr>
          <w:rFonts w:asciiTheme="majorEastAsia" w:eastAsiaTheme="majorEastAsia" w:hAnsiTheme="majorEastAsia" w:hint="eastAsia"/>
          <w:spacing w:val="2"/>
          <w:sz w:val="20"/>
          <w:u w:val="single"/>
        </w:rPr>
        <w:t>金</w:t>
      </w:r>
      <w:r w:rsidR="00194F4B">
        <w:rPr>
          <w:rFonts w:asciiTheme="majorEastAsia" w:eastAsiaTheme="majorEastAsia" w:hAnsiTheme="majorEastAsia" w:hint="eastAsia"/>
          <w:spacing w:val="2"/>
          <w:sz w:val="20"/>
          <w:u w:val="single"/>
        </w:rPr>
        <w:t>）</w:t>
      </w:r>
    </w:p>
    <w:p w:rsidR="00F32970" w:rsidRDefault="00FA7DAE" w:rsidP="00F32970">
      <w:pPr>
        <w:adjustRightInd/>
        <w:spacing w:line="0" w:lineRule="atLeast"/>
        <w:ind w:firstLineChars="350" w:firstLine="819"/>
        <w:rPr>
          <w:rFonts w:ascii="ＭＳ ゴシック" w:eastAsia="ＭＳ ゴシック" w:hAnsi="ＭＳ ゴシック" w:cs="メイリオ"/>
          <w:shd w:val="clear" w:color="auto" w:fill="FFFFFF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</w:rPr>
        <w:t>会場：</w:t>
      </w:r>
      <w:r w:rsidR="002503C6">
        <w:rPr>
          <w:rFonts w:asciiTheme="majorEastAsia" w:eastAsiaTheme="majorEastAsia" w:hAnsiTheme="majorEastAsia" w:hint="eastAsia"/>
          <w:spacing w:val="2"/>
          <w:sz w:val="20"/>
        </w:rPr>
        <w:t>山口市</w:t>
      </w:r>
      <w:r w:rsidR="004024DD" w:rsidRPr="004024DD">
        <w:rPr>
          <w:rFonts w:asciiTheme="majorEastAsia" w:eastAsiaTheme="majorEastAsia" w:hAnsiTheme="majorEastAsia" w:hint="eastAsia"/>
          <w:spacing w:val="2"/>
          <w:sz w:val="20"/>
        </w:rPr>
        <w:t>陶地域交流センター</w:t>
      </w:r>
      <w:r w:rsidR="004024DD" w:rsidRPr="00F32970">
        <w:rPr>
          <w:rFonts w:asciiTheme="majorEastAsia" w:eastAsiaTheme="majorEastAsia" w:hAnsiTheme="majorEastAsia"/>
          <w:spacing w:val="2"/>
          <w:sz w:val="20"/>
        </w:rPr>
        <w:t xml:space="preserve"> </w:t>
      </w:r>
      <w:r w:rsidR="004024DD">
        <w:rPr>
          <w:rFonts w:asciiTheme="majorEastAsia" w:eastAsiaTheme="majorEastAsia" w:hAnsiTheme="majorEastAsia"/>
          <w:spacing w:val="2"/>
          <w:sz w:val="20"/>
        </w:rPr>
        <w:t xml:space="preserve">　会議室　　（〒</w:t>
      </w:r>
      <w:r w:rsidR="004024DD" w:rsidRPr="004024DD">
        <w:rPr>
          <w:rFonts w:ascii="ＭＳ ゴシック" w:eastAsia="ＭＳ ゴシック" w:hAnsi="ＭＳ ゴシック" w:cs="メイリオ" w:hint="eastAsia"/>
          <w:shd w:val="clear" w:color="auto" w:fill="FFFFFF"/>
        </w:rPr>
        <w:t>754-0891山口市陶2595番地</w:t>
      </w:r>
      <w:r w:rsidR="004024DD">
        <w:rPr>
          <w:rFonts w:ascii="ＭＳ ゴシック" w:eastAsia="ＭＳ ゴシック" w:hAnsi="ＭＳ ゴシック" w:cs="メイリオ" w:hint="eastAsia"/>
          <w:shd w:val="clear" w:color="auto" w:fill="FFFFFF"/>
        </w:rPr>
        <w:t>）</w:t>
      </w:r>
    </w:p>
    <w:p w:rsidR="002503C6" w:rsidRPr="004024DD" w:rsidRDefault="002503C6" w:rsidP="00F32970">
      <w:pPr>
        <w:adjustRightInd/>
        <w:spacing w:line="0" w:lineRule="atLeast"/>
        <w:ind w:firstLineChars="350" w:firstLine="819"/>
        <w:rPr>
          <w:rFonts w:ascii="ＭＳ ゴシック" w:eastAsia="ＭＳ ゴシック" w:hAnsi="ＭＳ ゴシック"/>
          <w:spacing w:val="2"/>
          <w:sz w:val="20"/>
        </w:rPr>
      </w:pPr>
    </w:p>
    <w:tbl>
      <w:tblPr>
        <w:tblW w:w="10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2"/>
        <w:gridCol w:w="5670"/>
        <w:gridCol w:w="2947"/>
      </w:tblGrid>
      <w:tr w:rsidR="00376D99" w:rsidRPr="00194F4B" w:rsidTr="005831D8">
        <w:trPr>
          <w:jc w:val="center"/>
        </w:trPr>
        <w:tc>
          <w:tcPr>
            <w:tcW w:w="1622" w:type="dxa"/>
            <w:vAlign w:val="center"/>
          </w:tcPr>
          <w:p w:rsidR="00376D99" w:rsidRPr="00194F4B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間</w:t>
            </w:r>
          </w:p>
        </w:tc>
        <w:tc>
          <w:tcPr>
            <w:tcW w:w="5670" w:type="dxa"/>
            <w:vAlign w:val="center"/>
          </w:tcPr>
          <w:p w:rsidR="00376D99" w:rsidRPr="00194F4B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hint="eastAsia"/>
                <w:sz w:val="20"/>
                <w:szCs w:val="20"/>
              </w:rPr>
              <w:t>内　容</w:t>
            </w:r>
          </w:p>
        </w:tc>
        <w:tc>
          <w:tcPr>
            <w:tcW w:w="2947" w:type="dxa"/>
            <w:vAlign w:val="center"/>
          </w:tcPr>
          <w:p w:rsidR="00376D99" w:rsidRPr="00194F4B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hint="eastAsia"/>
                <w:sz w:val="20"/>
                <w:szCs w:val="20"/>
              </w:rPr>
              <w:t>講　師</w:t>
            </w:r>
          </w:p>
        </w:tc>
      </w:tr>
      <w:tr w:rsidR="00376D99" w:rsidRPr="00194F4B" w:rsidTr="005831D8">
        <w:trPr>
          <w:trHeight w:val="405"/>
          <w:jc w:val="center"/>
        </w:trPr>
        <w:tc>
          <w:tcPr>
            <w:tcW w:w="1622" w:type="dxa"/>
            <w:vAlign w:val="center"/>
          </w:tcPr>
          <w:p w:rsidR="00376D99" w:rsidRPr="00194F4B" w:rsidRDefault="000463D4" w:rsidP="000D425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9:30</w:t>
            </w:r>
            <w:r w:rsidR="00376D99" w:rsidRPr="00194F4B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10:00</w:t>
            </w:r>
          </w:p>
        </w:tc>
        <w:tc>
          <w:tcPr>
            <w:tcW w:w="5670" w:type="dxa"/>
            <w:vAlign w:val="center"/>
          </w:tcPr>
          <w:p w:rsidR="00376D99" w:rsidRPr="00194F4B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</w:p>
        </w:tc>
        <w:tc>
          <w:tcPr>
            <w:tcW w:w="2947" w:type="dxa"/>
            <w:vAlign w:val="center"/>
          </w:tcPr>
          <w:p w:rsidR="00376D99" w:rsidRPr="00194F4B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76D99" w:rsidRPr="00194F4B" w:rsidTr="005831D8">
        <w:trPr>
          <w:trHeight w:val="390"/>
          <w:jc w:val="center"/>
        </w:trPr>
        <w:tc>
          <w:tcPr>
            <w:tcW w:w="1622" w:type="dxa"/>
            <w:vAlign w:val="center"/>
          </w:tcPr>
          <w:p w:rsidR="00376D99" w:rsidRPr="00194F4B" w:rsidRDefault="000463D4" w:rsidP="0008183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10:00</w:t>
            </w:r>
            <w:r w:rsidR="00376D99" w:rsidRPr="00194F4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10:10</w:t>
            </w:r>
          </w:p>
        </w:tc>
        <w:tc>
          <w:tcPr>
            <w:tcW w:w="5670" w:type="dxa"/>
            <w:vAlign w:val="center"/>
          </w:tcPr>
          <w:p w:rsidR="00376D99" w:rsidRPr="00194F4B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開会行事</w:t>
            </w:r>
          </w:p>
        </w:tc>
        <w:tc>
          <w:tcPr>
            <w:tcW w:w="2947" w:type="dxa"/>
            <w:vAlign w:val="center"/>
          </w:tcPr>
          <w:p w:rsidR="00376D99" w:rsidRPr="00194F4B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5441E3" w:rsidRPr="00194F4B" w:rsidTr="00375361">
        <w:trPr>
          <w:trHeight w:val="1433"/>
          <w:jc w:val="center"/>
        </w:trPr>
        <w:tc>
          <w:tcPr>
            <w:tcW w:w="1622" w:type="dxa"/>
            <w:vAlign w:val="center"/>
          </w:tcPr>
          <w:p w:rsidR="00AC0394" w:rsidRPr="00194F4B" w:rsidRDefault="000463D4" w:rsidP="00AC03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10:10</w:t>
            </w:r>
            <w:r w:rsidR="00BA7B3A" w:rsidRPr="00194F4B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12:00</w:t>
            </w:r>
          </w:p>
        </w:tc>
        <w:tc>
          <w:tcPr>
            <w:tcW w:w="5670" w:type="dxa"/>
            <w:vAlign w:val="center"/>
          </w:tcPr>
          <w:p w:rsidR="00097B9E" w:rsidRDefault="00BA7B3A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2503C6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【</w:t>
            </w:r>
            <w:r w:rsidR="002503C6" w:rsidRPr="002503C6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アスリート</w:t>
            </w:r>
            <w:r w:rsidR="0063134F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のコンディショニング</w:t>
            </w:r>
            <w:r w:rsidRPr="002503C6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】</w:t>
            </w:r>
          </w:p>
          <w:p w:rsidR="0063134F" w:rsidRPr="000436F1" w:rsidRDefault="0063134F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 xml:space="preserve">　</w:t>
            </w:r>
            <w:r w:rsidR="000436F1"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・</w:t>
            </w:r>
            <w:r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機能的動作のコンセプト</w:t>
            </w:r>
          </w:p>
          <w:p w:rsidR="0063134F" w:rsidRPr="000436F1" w:rsidRDefault="0063134F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="000436F1"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・</w:t>
            </w:r>
            <w:r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トレーニング</w:t>
            </w:r>
          </w:p>
          <w:p w:rsidR="0063134F" w:rsidRPr="000436F1" w:rsidRDefault="0063134F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="000436F1"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・</w:t>
            </w:r>
            <w:r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怪我へのアプローチ</w:t>
            </w:r>
          </w:p>
          <w:p w:rsidR="0063134F" w:rsidRPr="0063134F" w:rsidRDefault="0063134F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="000436F1"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・</w:t>
            </w:r>
            <w:r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ウォームアップ&amp;クールダウン</w:t>
            </w:r>
          </w:p>
        </w:tc>
        <w:tc>
          <w:tcPr>
            <w:tcW w:w="2947" w:type="dxa"/>
            <w:vAlign w:val="center"/>
          </w:tcPr>
          <w:p w:rsidR="00097B9E" w:rsidRDefault="00097B9E" w:rsidP="00097B9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NPO法人ｽﾎﾟｰﾂｾｰﾌﾃｨｰｼﾞｬﾊﾟﾝ代表理事</w:t>
            </w:r>
          </w:p>
          <w:p w:rsidR="000D4252" w:rsidRPr="00194F4B" w:rsidRDefault="00097B9E" w:rsidP="007B3AB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佐保　豊</w:t>
            </w:r>
          </w:p>
        </w:tc>
      </w:tr>
      <w:tr w:rsidR="000463D4" w:rsidRPr="00194F4B" w:rsidTr="00097B9E">
        <w:trPr>
          <w:trHeight w:val="421"/>
          <w:jc w:val="center"/>
        </w:trPr>
        <w:tc>
          <w:tcPr>
            <w:tcW w:w="10239" w:type="dxa"/>
            <w:gridSpan w:val="3"/>
            <w:vAlign w:val="center"/>
          </w:tcPr>
          <w:p w:rsidR="000463D4" w:rsidRDefault="000463D4" w:rsidP="00EF78F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昼休憩</w:t>
            </w:r>
          </w:p>
        </w:tc>
      </w:tr>
      <w:tr w:rsidR="002503C6" w:rsidRPr="00194F4B" w:rsidTr="00375361">
        <w:trPr>
          <w:trHeight w:val="1545"/>
          <w:jc w:val="center"/>
        </w:trPr>
        <w:tc>
          <w:tcPr>
            <w:tcW w:w="1622" w:type="dxa"/>
            <w:vAlign w:val="center"/>
          </w:tcPr>
          <w:p w:rsidR="002503C6" w:rsidRPr="00194F4B" w:rsidRDefault="002503C6" w:rsidP="002503C6">
            <w:pPr>
              <w:suppressAutoHyphens/>
              <w:kinsoku w:val="0"/>
              <w:autoSpaceDE w:val="0"/>
              <w:autoSpaceDN w:val="0"/>
              <w:spacing w:line="0" w:lineRule="atLeast"/>
              <w:ind w:leftChars="-1" w:left="-2" w:firstLineChars="4" w:firstLine="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13:00</w:t>
            </w:r>
            <w:r w:rsidRPr="00194F4B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15:50</w:t>
            </w:r>
          </w:p>
        </w:tc>
        <w:tc>
          <w:tcPr>
            <w:tcW w:w="5670" w:type="dxa"/>
            <w:vAlign w:val="center"/>
          </w:tcPr>
          <w:p w:rsidR="000436F1" w:rsidRDefault="0063134F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【スポーツセーフティー</w:t>
            </w:r>
            <w:r w:rsidR="000436F1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セミナー</w:t>
            </w:r>
          </w:p>
          <w:p w:rsidR="002503C6" w:rsidRDefault="000436F1" w:rsidP="000436F1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 w:firstLineChars="200" w:firstLine="462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～スポーツ現場における安全管理体制の構築～</w:t>
            </w:r>
            <w:r w:rsidR="002503C6" w:rsidRPr="002503C6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】</w:t>
            </w:r>
          </w:p>
          <w:p w:rsidR="000436F1" w:rsidRPr="000436F1" w:rsidRDefault="000436F1" w:rsidP="000436F1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 w:firstLineChars="100" w:firstLine="23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・スポーツセーフティーコンセプト</w:t>
            </w:r>
          </w:p>
          <w:p w:rsidR="000436F1" w:rsidRPr="000436F1" w:rsidRDefault="000436F1" w:rsidP="000436F1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 w:firstLineChars="100" w:firstLine="23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・緊急対応（突然死、頭頸部外傷、熱中症等）</w:t>
            </w:r>
          </w:p>
          <w:p w:rsidR="000436F1" w:rsidRPr="0063134F" w:rsidRDefault="000436F1" w:rsidP="000436F1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 w:firstLineChars="100" w:firstLine="230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0436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・体制構築</w:t>
            </w:r>
          </w:p>
        </w:tc>
        <w:tc>
          <w:tcPr>
            <w:tcW w:w="2947" w:type="dxa"/>
            <w:vAlign w:val="center"/>
          </w:tcPr>
          <w:p w:rsidR="002503C6" w:rsidRDefault="002503C6" w:rsidP="002503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NPO法人ｽﾎﾟｰﾂｾｰﾌﾃｨｰｼﾞｬﾊﾟﾝ代表理事</w:t>
            </w:r>
          </w:p>
          <w:p w:rsidR="002503C6" w:rsidRPr="003257B4" w:rsidRDefault="002503C6" w:rsidP="002503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佐保　豊</w:t>
            </w:r>
          </w:p>
        </w:tc>
      </w:tr>
      <w:tr w:rsidR="002503C6" w:rsidRPr="00194F4B" w:rsidTr="002503C6">
        <w:trPr>
          <w:trHeight w:val="431"/>
          <w:jc w:val="center"/>
        </w:trPr>
        <w:tc>
          <w:tcPr>
            <w:tcW w:w="1622" w:type="dxa"/>
            <w:vAlign w:val="center"/>
          </w:tcPr>
          <w:p w:rsidR="002503C6" w:rsidRDefault="002503C6" w:rsidP="002503C6">
            <w:pPr>
              <w:suppressAutoHyphens/>
              <w:kinsoku w:val="0"/>
              <w:autoSpaceDE w:val="0"/>
              <w:autoSpaceDN w:val="0"/>
              <w:spacing w:line="0" w:lineRule="atLeast"/>
              <w:ind w:leftChars="-1" w:left="-2" w:firstLineChars="4" w:firstLine="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15:50～16:00</w:t>
            </w:r>
          </w:p>
        </w:tc>
        <w:tc>
          <w:tcPr>
            <w:tcW w:w="5670" w:type="dxa"/>
            <w:vAlign w:val="center"/>
          </w:tcPr>
          <w:p w:rsidR="002503C6" w:rsidRPr="002503C6" w:rsidRDefault="002503C6" w:rsidP="002503C6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 w:firstLineChars="100" w:firstLine="23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503C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事務連絡</w:t>
            </w:r>
          </w:p>
        </w:tc>
        <w:tc>
          <w:tcPr>
            <w:tcW w:w="2947" w:type="dxa"/>
            <w:vAlign w:val="center"/>
          </w:tcPr>
          <w:p w:rsidR="002503C6" w:rsidRDefault="002503C6" w:rsidP="002503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E021D" w:rsidRPr="00194F4B" w:rsidRDefault="00EE021D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</w:rPr>
      </w:pPr>
    </w:p>
    <w:p w:rsidR="005441E3" w:rsidRPr="00194F4B" w:rsidRDefault="005441E3" w:rsidP="005441E3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color w:val="auto"/>
          <w:sz w:val="24"/>
          <w:szCs w:val="24"/>
        </w:rPr>
      </w:pPr>
      <w:r w:rsidRPr="00194F4B">
        <w:rPr>
          <w:rFonts w:asciiTheme="majorEastAsia" w:eastAsiaTheme="majorEastAsia" w:hAnsiTheme="majorEastAsia" w:cs="HG丸ｺﾞｼｯｸM-PRO" w:hint="eastAsia"/>
          <w:color w:val="auto"/>
          <w:sz w:val="24"/>
          <w:szCs w:val="24"/>
        </w:rPr>
        <w:t>--------------------------------------------------------------------</w:t>
      </w:r>
    </w:p>
    <w:p w:rsidR="005441E3" w:rsidRPr="00194F4B" w:rsidRDefault="005441E3" w:rsidP="005441E3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20"/>
          <w:szCs w:val="24"/>
        </w:rPr>
      </w:pPr>
    </w:p>
    <w:p w:rsidR="005441E3" w:rsidRPr="00194F4B" w:rsidRDefault="004E6891" w:rsidP="005441E3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24"/>
          <w:szCs w:val="28"/>
        </w:rPr>
      </w:pPr>
      <w:r w:rsidRPr="00194F4B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平成</w:t>
      </w:r>
      <w:r w:rsidR="00CC2E69" w:rsidRPr="00194F4B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２９</w:t>
      </w:r>
      <w:r w:rsidR="005441E3" w:rsidRPr="00194F4B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年度　第</w:t>
      </w:r>
      <w:r w:rsidR="00097B9E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３</w:t>
      </w:r>
      <w:r w:rsidR="005441E3" w:rsidRPr="00194F4B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回　スポーツトレーナー研修会　参加申込書</w:t>
      </w:r>
    </w:p>
    <w:p w:rsidR="005441E3" w:rsidRPr="00194F4B" w:rsidRDefault="005441E3" w:rsidP="005441E3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12"/>
          <w:szCs w:val="28"/>
        </w:rPr>
      </w:pP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7230"/>
      </w:tblGrid>
      <w:tr w:rsidR="005441E3" w:rsidRPr="00194F4B" w:rsidTr="00EF63C5">
        <w:trPr>
          <w:trHeight w:val="41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1E3" w:rsidRPr="00194F4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0"/>
                <w:szCs w:val="20"/>
              </w:rPr>
              <w:t>（フリガナ）</w:t>
            </w:r>
          </w:p>
          <w:p w:rsidR="005441E3" w:rsidRPr="00194F4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0"/>
                <w:szCs w:val="20"/>
              </w:rPr>
              <w:t>氏</w:t>
            </w:r>
            <w:r w:rsidRPr="00194F4B"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0"/>
                <w:szCs w:val="20"/>
              </w:rPr>
              <w:t xml:space="preserve">   </w:t>
            </w:r>
            <w:r w:rsidRPr="00194F4B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0"/>
                <w:szCs w:val="20"/>
              </w:rPr>
              <w:t>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41E3" w:rsidRPr="00194F4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194F4B" w:rsidTr="00EF63C5">
        <w:trPr>
          <w:trHeight w:val="67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E3" w:rsidRPr="00194F4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E3" w:rsidRPr="00194F4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194F4B" w:rsidTr="00EF63C5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E3" w:rsidRPr="00194F4B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勤務先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1E3" w:rsidRPr="00194F4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194F4B" w:rsidTr="00EF63C5">
        <w:trPr>
          <w:trHeight w:val="14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E3" w:rsidRPr="00194F4B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連絡先</w:t>
            </w:r>
          </w:p>
          <w:p w:rsidR="005441E3" w:rsidRPr="00194F4B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 自宅 ・ 勤務</w:t>
            </w:r>
            <w:bookmarkStart w:id="0" w:name="_GoBack"/>
            <w:bookmarkEnd w:id="0"/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先 ）</w:t>
            </w:r>
          </w:p>
          <w:p w:rsidR="005441E3" w:rsidRPr="00194F4B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該当する方に○を付けてください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1E3" w:rsidRPr="00194F4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〒</w:t>
            </w:r>
          </w:p>
          <w:p w:rsidR="005441E3" w:rsidRPr="00194F4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  <w:p w:rsidR="005441E3" w:rsidRPr="00194F4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  <w:p w:rsidR="00FE2C66" w:rsidRPr="00194F4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電話番号</w:t>
            </w:r>
          </w:p>
          <w:p w:rsidR="00FE2C66" w:rsidRPr="00194F4B" w:rsidRDefault="00EF78F0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E-mail</w:t>
            </w:r>
          </w:p>
        </w:tc>
      </w:tr>
      <w:tr w:rsidR="005441E3" w:rsidRPr="00194F4B" w:rsidTr="00D3428F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41E3" w:rsidRPr="00194F4B" w:rsidRDefault="00FE2C66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取得</w:t>
            </w:r>
            <w:r w:rsidR="005441E3" w:rsidRPr="00194F4B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資格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E3" w:rsidRPr="00194F4B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1454C4" w:rsidRPr="00194F4B" w:rsidTr="00D3428F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1DBC" w:rsidRPr="00194F4B" w:rsidRDefault="00571DBC" w:rsidP="00571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サポートしている競技</w:t>
            </w:r>
          </w:p>
          <w:p w:rsidR="001454C4" w:rsidRPr="00194F4B" w:rsidRDefault="00571DBC" w:rsidP="00571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または</w:t>
            </w:r>
            <w:r w:rsidR="001454C4" w:rsidRPr="00194F4B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専門競技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4C4" w:rsidRPr="00194F4B" w:rsidRDefault="001454C4" w:rsidP="005441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194F4B" w:rsidTr="00D3428F">
        <w:trPr>
          <w:trHeight w:val="8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085" w:rsidRPr="00194F4B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研修会で知りたいことや</w:t>
            </w:r>
          </w:p>
          <w:p w:rsidR="00B01085" w:rsidRPr="00194F4B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質問等があれば</w:t>
            </w:r>
          </w:p>
          <w:p w:rsidR="005441E3" w:rsidRPr="00194F4B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ご記入ください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E3" w:rsidRPr="00194F4B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</w:tbl>
    <w:p w:rsidR="00EF3B36" w:rsidRPr="00194F4B" w:rsidRDefault="00EF3B36" w:rsidP="005441E3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6"/>
          <w:szCs w:val="24"/>
        </w:rPr>
      </w:pPr>
    </w:p>
    <w:p w:rsidR="005441E3" w:rsidRPr="00194F4B" w:rsidRDefault="005441E3" w:rsidP="005441E3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  <w:r w:rsidRPr="00194F4B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※申込書に記載された個人情報は、本事業実施の目的以外には、一切使用いたしません。</w:t>
      </w:r>
    </w:p>
    <w:p w:rsidR="002332CB" w:rsidRPr="000436F1" w:rsidRDefault="005441E3" w:rsidP="00887EAE">
      <w:pPr>
        <w:adjustRightInd/>
        <w:spacing w:line="0" w:lineRule="atLeast"/>
        <w:ind w:left="210" w:hangingChars="100" w:hanging="210"/>
        <w:jc w:val="left"/>
        <w:rPr>
          <w:rFonts w:ascii="ＭＳ ゴシック" w:eastAsia="ＭＳ ゴシック" w:hAnsi="ＭＳ ゴシック" w:cs="Times New Roman"/>
          <w:color w:val="auto"/>
          <w:sz w:val="18"/>
          <w:szCs w:val="18"/>
        </w:rPr>
      </w:pPr>
      <w:r w:rsidRPr="00194F4B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※</w:t>
      </w:r>
      <w:r w:rsidR="00105A6D">
        <w:rPr>
          <w:rFonts w:asciiTheme="majorEastAsia" w:eastAsiaTheme="majorEastAsia" w:hAnsiTheme="majorEastAsia" w:cs="Times New Roman"/>
          <w:color w:val="auto"/>
          <w:sz w:val="18"/>
          <w:szCs w:val="24"/>
        </w:rPr>
        <w:t>申込み確認後</w:t>
      </w:r>
      <w:r w:rsidRPr="00194F4B">
        <w:rPr>
          <w:rFonts w:asciiTheme="majorEastAsia" w:eastAsiaTheme="majorEastAsia" w:hAnsiTheme="majorEastAsia" w:cs="Times New Roman"/>
          <w:color w:val="auto"/>
          <w:sz w:val="18"/>
          <w:szCs w:val="24"/>
        </w:rPr>
        <w:t>、参加通知書を</w:t>
      </w:r>
      <w:r w:rsidR="000436F1">
        <w:rPr>
          <w:rFonts w:asciiTheme="majorEastAsia" w:eastAsiaTheme="majorEastAsia" w:hAnsiTheme="majorEastAsia" w:cs="Times New Roman"/>
          <w:color w:val="auto"/>
          <w:sz w:val="18"/>
          <w:szCs w:val="24"/>
        </w:rPr>
        <w:t>メール送信</w:t>
      </w:r>
      <w:r w:rsidRPr="00194F4B">
        <w:rPr>
          <w:rFonts w:asciiTheme="majorEastAsia" w:eastAsiaTheme="majorEastAsia" w:hAnsiTheme="majorEastAsia" w:cs="Times New Roman"/>
          <w:color w:val="auto"/>
          <w:sz w:val="18"/>
          <w:szCs w:val="24"/>
        </w:rPr>
        <w:t>します。</w:t>
      </w:r>
      <w:r w:rsidR="000436F1" w:rsidRPr="000436F1">
        <w:rPr>
          <w:rFonts w:ascii="ＭＳ ゴシック" w:eastAsia="ＭＳ ゴシック" w:hAnsi="ＭＳ ゴシック" w:cs="Times New Roman"/>
          <w:color w:val="auto"/>
          <w:sz w:val="18"/>
          <w:szCs w:val="18"/>
        </w:rPr>
        <w:t>（</w:t>
      </w:r>
      <w:hyperlink r:id="rId9" w:history="1">
        <w:r w:rsidR="000436F1" w:rsidRPr="00B148B1">
          <w:rPr>
            <w:rStyle w:val="ac"/>
            <w:rFonts w:ascii="ＭＳ ゴシック" w:eastAsia="ＭＳ ゴシック" w:hAnsi="ＭＳ ゴシック" w:cs="HG丸ｺﾞｼｯｸM-PRO" w:hint="eastAsia"/>
            <w:sz w:val="18"/>
            <w:szCs w:val="18"/>
          </w:rPr>
          <w:t>ikagaku-team@yamaguchi-sports.or.jp</w:t>
        </w:r>
      </w:hyperlink>
      <w:r w:rsidR="000436F1">
        <w:rPr>
          <w:rFonts w:ascii="ＭＳ ゴシック" w:eastAsia="ＭＳ ゴシック" w:hAnsi="ＭＳ ゴシック" w:cs="HG丸ｺﾞｼｯｸM-PRO" w:hint="eastAsia"/>
          <w:sz w:val="18"/>
          <w:szCs w:val="18"/>
        </w:rPr>
        <w:t>からのメールが届くよう設定をお願いいたします。）</w:t>
      </w:r>
    </w:p>
    <w:p w:rsidR="003257B4" w:rsidRDefault="00375361" w:rsidP="00375361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  <w:r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※</w:t>
      </w:r>
      <w:r w:rsidR="005441E3" w:rsidRPr="00194F4B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研修会の３日前</w:t>
      </w:r>
      <w:r w:rsidR="005441E3" w:rsidRPr="00194F4B">
        <w:rPr>
          <w:rFonts w:asciiTheme="majorEastAsia" w:eastAsiaTheme="majorEastAsia" w:hAnsiTheme="majorEastAsia" w:cs="Times New Roman"/>
          <w:color w:val="auto"/>
          <w:sz w:val="18"/>
          <w:szCs w:val="24"/>
        </w:rPr>
        <w:t>までに</w:t>
      </w:r>
      <w:r w:rsidR="005A4074" w:rsidRPr="00194F4B">
        <w:rPr>
          <w:rFonts w:asciiTheme="majorEastAsia" w:eastAsiaTheme="majorEastAsia" w:hAnsiTheme="majorEastAsia" w:cs="Times New Roman"/>
          <w:color w:val="auto"/>
          <w:sz w:val="18"/>
          <w:szCs w:val="24"/>
        </w:rPr>
        <w:t>参加</w:t>
      </w:r>
      <w:r w:rsidR="005441E3" w:rsidRPr="00194F4B">
        <w:rPr>
          <w:rFonts w:asciiTheme="majorEastAsia" w:eastAsiaTheme="majorEastAsia" w:hAnsiTheme="majorEastAsia" w:cs="Times New Roman"/>
          <w:color w:val="auto"/>
          <w:sz w:val="18"/>
          <w:szCs w:val="24"/>
        </w:rPr>
        <w:t>通知書が届かない場合は</w:t>
      </w:r>
      <w:r w:rsidR="005441E3" w:rsidRPr="00194F4B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ご連絡ください</w:t>
      </w:r>
      <w:r w:rsidR="005441E3" w:rsidRPr="00194F4B">
        <w:rPr>
          <w:rFonts w:asciiTheme="majorEastAsia" w:eastAsiaTheme="majorEastAsia" w:hAnsiTheme="majorEastAsia" w:cs="Times New Roman"/>
          <w:color w:val="auto"/>
          <w:sz w:val="18"/>
          <w:szCs w:val="24"/>
        </w:rPr>
        <w:t>。</w:t>
      </w:r>
    </w:p>
    <w:p w:rsidR="00097B9E" w:rsidRPr="000436F1" w:rsidRDefault="004A6E41" w:rsidP="000436F1">
      <w:pPr>
        <w:adjustRightInd/>
        <w:spacing w:line="0" w:lineRule="atLeast"/>
        <w:jc w:val="left"/>
        <w:rPr>
          <w:rFonts w:ascii="ＭＳ Ｐゴシック" w:eastAsia="ＭＳ Ｐゴシック" w:hAnsi="ＭＳ Ｐゴシック" w:cs="Times New Roman"/>
          <w:color w:val="auto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1E5F34C3" wp14:editId="4577E200">
            <wp:simplePos x="0" y="0"/>
            <wp:positionH relativeFrom="column">
              <wp:posOffset>4890135</wp:posOffset>
            </wp:positionH>
            <wp:positionV relativeFrom="paragraph">
              <wp:posOffset>9525</wp:posOffset>
            </wp:positionV>
            <wp:extent cx="1295400" cy="2051097"/>
            <wp:effectExtent l="0" t="0" r="0" b="0"/>
            <wp:wrapNone/>
            <wp:docPr id="1" name="図 1" descr="https://www.konicaminolta.jp/runpro/running/sports_safety/img/pict_index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nicaminolta.jp/runpro/running/sports_safety/img/pict_index_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5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B9E" w:rsidRPr="000436F1">
        <w:rPr>
          <w:rFonts w:ascii="ＭＳ Ｐゴシック" w:eastAsia="ＭＳ Ｐゴシック" w:hAnsi="ＭＳ Ｐゴシック" w:cs="Times New Roman" w:hint="eastAsia"/>
          <w:color w:val="auto"/>
        </w:rPr>
        <w:t>講師プロフィール</w:t>
      </w:r>
    </w:p>
    <w:p w:rsidR="000436F1" w:rsidRPr="000436F1" w:rsidRDefault="000436F1" w:rsidP="000436F1">
      <w:pPr>
        <w:rPr>
          <w:rFonts w:ascii="ＭＳ Ｐゴシック" w:eastAsia="ＭＳ Ｐゴシック" w:hAnsi="ＭＳ Ｐゴシック"/>
          <w:color w:val="auto"/>
        </w:rPr>
      </w:pPr>
      <w:r w:rsidRPr="000436F1">
        <w:rPr>
          <w:rFonts w:ascii="ＭＳ Ｐゴシック" w:eastAsia="ＭＳ Ｐゴシック" w:hAnsi="ＭＳ Ｐゴシック" w:hint="eastAsia"/>
          <w:color w:val="auto"/>
        </w:rPr>
        <w:t>佐保　豊（さほ　ゆたか）</w:t>
      </w:r>
    </w:p>
    <w:p w:rsidR="000436F1" w:rsidRPr="000436F1" w:rsidRDefault="000436F1" w:rsidP="000436F1">
      <w:pPr>
        <w:rPr>
          <w:rFonts w:ascii="ＭＳ Ｐゴシック" w:eastAsia="ＭＳ Ｐゴシック" w:hAnsi="ＭＳ Ｐゴシック"/>
          <w:color w:val="auto"/>
        </w:rPr>
      </w:pPr>
    </w:p>
    <w:p w:rsidR="000436F1" w:rsidRPr="000436F1" w:rsidRDefault="000436F1" w:rsidP="000436F1">
      <w:pPr>
        <w:rPr>
          <w:rFonts w:ascii="ＭＳ Ｐゴシック" w:eastAsia="ＭＳ Ｐゴシック" w:hAnsi="ＭＳ Ｐゴシック"/>
          <w:color w:val="auto"/>
        </w:rPr>
      </w:pP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NPO法人</w:t>
      </w:r>
      <w:r w:rsidRPr="000436F1">
        <w:rPr>
          <w:rFonts w:ascii="ＭＳ Ｐゴシック" w:eastAsia="ＭＳ Ｐゴシック" w:hAnsi="ＭＳ Ｐゴシック" w:cs="ＭＳ Ｐゴシック"/>
          <w:color w:val="auto"/>
        </w:rPr>
        <w:t>スポーツセーフティ</w:t>
      </w: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ー</w:t>
      </w:r>
      <w:r w:rsidRPr="000436F1">
        <w:rPr>
          <w:rFonts w:ascii="ＭＳ Ｐゴシック" w:eastAsia="ＭＳ Ｐゴシック" w:hAnsi="ＭＳ Ｐゴシック" w:cs="ＭＳ Ｐゴシック"/>
          <w:color w:val="auto"/>
        </w:rPr>
        <w:t>ジャパン</w:t>
      </w: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代表理事</w:t>
      </w:r>
    </w:p>
    <w:p w:rsidR="000436F1" w:rsidRPr="000436F1" w:rsidRDefault="000436F1" w:rsidP="000436F1">
      <w:pPr>
        <w:rPr>
          <w:rFonts w:ascii="ＭＳ Ｐゴシック" w:eastAsia="ＭＳ Ｐゴシック" w:hAnsi="ＭＳ Ｐゴシック" w:cs="ＭＳ Ｐゴシック"/>
          <w:color w:val="auto"/>
        </w:rPr>
      </w:pP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山手クリニック顧問</w:t>
      </w:r>
    </w:p>
    <w:p w:rsidR="000436F1" w:rsidRDefault="000436F1" w:rsidP="000436F1">
      <w:pPr>
        <w:rPr>
          <w:rFonts w:ascii="ＭＳ Ｐゴシック" w:eastAsia="ＭＳ Ｐゴシック" w:hAnsi="ＭＳ Ｐゴシック" w:cs="ＭＳ Ｐゴシック"/>
          <w:color w:val="auto"/>
        </w:rPr>
      </w:pP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米国NATA-BOC公認アスレティックトレーナー</w:t>
      </w:r>
    </w:p>
    <w:p w:rsidR="000436F1" w:rsidRPr="000436F1" w:rsidRDefault="000436F1" w:rsidP="000436F1">
      <w:pPr>
        <w:rPr>
          <w:rFonts w:ascii="ＭＳ Ｐゴシック" w:eastAsia="ＭＳ Ｐゴシック" w:hAnsi="ＭＳ Ｐゴシック" w:cs="ＭＳ Ｐゴシック"/>
          <w:color w:val="auto"/>
        </w:rPr>
      </w:pPr>
    </w:p>
    <w:p w:rsidR="000436F1" w:rsidRPr="000436F1" w:rsidRDefault="000436F1" w:rsidP="000436F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color w:val="auto"/>
        </w:rPr>
      </w:pP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【経歴】</w:t>
      </w:r>
    </w:p>
    <w:p w:rsidR="000436F1" w:rsidRPr="000436F1" w:rsidRDefault="000436F1" w:rsidP="000436F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color w:val="auto"/>
        </w:rPr>
      </w:pP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日本アイスホッケー連盟理事　男子</w:t>
      </w:r>
      <w:r w:rsidRPr="000436F1">
        <w:rPr>
          <w:rFonts w:ascii="ＭＳ Ｐゴシック" w:eastAsia="ＭＳ Ｐゴシック" w:hAnsi="ＭＳ Ｐゴシック" w:cs="ＭＳ Ｐゴシック"/>
          <w:color w:val="auto"/>
        </w:rPr>
        <w:t>日本代表チーム</w:t>
      </w: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ヘッドトレーナー</w:t>
      </w:r>
    </w:p>
    <w:p w:rsidR="000436F1" w:rsidRPr="000436F1" w:rsidRDefault="000436F1" w:rsidP="000436F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color w:val="auto"/>
        </w:rPr>
      </w:pPr>
      <w:r w:rsidRPr="000436F1">
        <w:rPr>
          <w:rFonts w:ascii="ＭＳ Ｐゴシック" w:eastAsia="ＭＳ Ｐゴシック" w:hAnsi="ＭＳ Ｐゴシック" w:cs="ＭＳ Ｐゴシック"/>
          <w:color w:val="auto"/>
        </w:rPr>
        <w:t>日本オリンピック委員会（JOC）医科学</w:t>
      </w: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専任</w:t>
      </w:r>
      <w:r w:rsidRPr="000436F1">
        <w:rPr>
          <w:rFonts w:ascii="ＭＳ Ｐゴシック" w:eastAsia="ＭＳ Ｐゴシック" w:hAnsi="ＭＳ Ｐゴシック" w:cs="ＭＳ Ｐゴシック"/>
          <w:color w:val="auto"/>
        </w:rPr>
        <w:t>スタッフ</w:t>
      </w: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）</w:t>
      </w:r>
    </w:p>
    <w:p w:rsidR="000436F1" w:rsidRPr="000436F1" w:rsidRDefault="000436F1" w:rsidP="000436F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color w:val="auto"/>
        </w:rPr>
      </w:pP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フットサル日本代表</w:t>
      </w:r>
      <w:r w:rsidRPr="000436F1">
        <w:rPr>
          <w:rFonts w:ascii="ＭＳ Ｐゴシック" w:eastAsia="ＭＳ Ｐゴシック" w:hAnsi="ＭＳ Ｐゴシック" w:cs="ＭＳ Ｐゴシック"/>
          <w:color w:val="auto"/>
        </w:rPr>
        <w:t>チーム</w:t>
      </w: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（2012W杯）、西武（コクド）アイスホッケーチーム、</w:t>
      </w:r>
      <w:r w:rsidRPr="000436F1">
        <w:rPr>
          <w:rFonts w:ascii="ＭＳ Ｐゴシック" w:eastAsia="ＭＳ Ｐゴシック" w:hAnsi="ＭＳ Ｐゴシック" w:cs="ＭＳ Ｐゴシック"/>
          <w:color w:val="auto"/>
        </w:rPr>
        <w:t>名古屋グランパス</w:t>
      </w: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、</w:t>
      </w:r>
      <w:r w:rsidRPr="000436F1">
        <w:rPr>
          <w:rFonts w:ascii="ＭＳ Ｐゴシック" w:eastAsia="ＭＳ Ｐゴシック" w:hAnsi="ＭＳ Ｐゴシック" w:cs="ＭＳ Ｐゴシック"/>
          <w:color w:val="auto"/>
        </w:rPr>
        <w:t>チリサッカー(U-17,20代表</w:t>
      </w: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、プロクラブチーム</w:t>
      </w:r>
      <w:r w:rsidRPr="000436F1">
        <w:rPr>
          <w:rFonts w:ascii="ＭＳ Ｐゴシック" w:eastAsia="ＭＳ Ｐゴシック" w:hAnsi="ＭＳ Ｐゴシック" w:cs="ＭＳ Ｐゴシック"/>
          <w:color w:val="auto"/>
        </w:rPr>
        <w:t>)</w:t>
      </w: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、長野オリンピック男子アイスホッケー日本代表、</w:t>
      </w:r>
      <w:r w:rsidRPr="000436F1">
        <w:rPr>
          <w:rFonts w:ascii="ＭＳ Ｐゴシック" w:eastAsia="ＭＳ Ｐゴシック" w:hAnsi="ＭＳ Ｐゴシック" w:cs="ＭＳ Ｐゴシック"/>
          <w:color w:val="auto"/>
        </w:rPr>
        <w:t>NHLアナハイム・マイティーダックス</w:t>
      </w: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、米国</w:t>
      </w:r>
      <w:r w:rsidRPr="000436F1">
        <w:rPr>
          <w:rFonts w:ascii="ＭＳ Ｐゴシック" w:eastAsia="ＭＳ Ｐゴシック" w:hAnsi="ＭＳ Ｐゴシック" w:cs="ＭＳ Ｐゴシック"/>
          <w:color w:val="auto"/>
        </w:rPr>
        <w:t>ネバダ州立大学ラスベガス校卒</w:t>
      </w:r>
    </w:p>
    <w:p w:rsidR="000436F1" w:rsidRDefault="000436F1" w:rsidP="000436F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color w:val="auto"/>
        </w:rPr>
      </w:pPr>
    </w:p>
    <w:p w:rsidR="000436F1" w:rsidRPr="000436F1" w:rsidRDefault="000436F1" w:rsidP="000436F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color w:val="auto"/>
        </w:rPr>
      </w:pP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【著書】</w:t>
      </w:r>
    </w:p>
    <w:p w:rsidR="000436F1" w:rsidRPr="000436F1" w:rsidRDefault="000436F1" w:rsidP="000436F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color w:val="auto"/>
        </w:rPr>
      </w:pP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「日本のスポーツはあぶない」小学館</w:t>
      </w:r>
    </w:p>
    <w:p w:rsidR="000436F1" w:rsidRPr="000436F1" w:rsidRDefault="000436F1" w:rsidP="000436F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color w:val="auto"/>
        </w:rPr>
      </w:pPr>
      <w:r w:rsidRPr="000436F1">
        <w:rPr>
          <w:rFonts w:ascii="ＭＳ Ｐゴシック" w:eastAsia="ＭＳ Ｐゴシック" w:hAnsi="ＭＳ Ｐゴシック" w:cs="ＭＳ Ｐゴシック" w:hint="eastAsia"/>
          <w:color w:val="auto"/>
        </w:rPr>
        <w:t>「最新スポーツテーピング－自分で上手に巻ける」学研</w:t>
      </w:r>
    </w:p>
    <w:p w:rsidR="000436F1" w:rsidRDefault="000436F1" w:rsidP="00220F37">
      <w:pPr>
        <w:adjustRightInd/>
        <w:spacing w:line="0" w:lineRule="atLeast"/>
        <w:ind w:leftChars="50" w:left="120"/>
        <w:jc w:val="left"/>
        <w:rPr>
          <w:rFonts w:ascii="ＭＳ Ｐゴシック" w:eastAsia="ＭＳ Ｐゴシック" w:hAnsi="ＭＳ Ｐゴシック" w:cs="Times New Roman" w:hint="eastAsia"/>
          <w:color w:val="auto"/>
        </w:rPr>
      </w:pPr>
    </w:p>
    <w:p w:rsidR="004A6E41" w:rsidRDefault="004A6E41" w:rsidP="00220F37">
      <w:pPr>
        <w:adjustRightInd/>
        <w:spacing w:line="0" w:lineRule="atLeast"/>
        <w:ind w:leftChars="50" w:left="120"/>
        <w:jc w:val="left"/>
        <w:rPr>
          <w:rFonts w:ascii="ＭＳ Ｐゴシック" w:eastAsia="ＭＳ Ｐゴシック" w:hAnsi="ＭＳ Ｐゴシック" w:cs="Times New Roman" w:hint="eastAsia"/>
          <w:color w:val="auto"/>
        </w:rPr>
      </w:pPr>
    </w:p>
    <w:p w:rsidR="004A6E41" w:rsidRPr="000436F1" w:rsidRDefault="004A6E41" w:rsidP="00220F37">
      <w:pPr>
        <w:adjustRightInd/>
        <w:spacing w:line="0" w:lineRule="atLeast"/>
        <w:ind w:leftChars="50" w:left="120"/>
        <w:jc w:val="left"/>
        <w:rPr>
          <w:rFonts w:ascii="ＭＳ Ｐゴシック" w:eastAsia="ＭＳ Ｐゴシック" w:hAnsi="ＭＳ Ｐゴシック" w:cs="Times New Roman"/>
          <w:color w:val="auto"/>
        </w:rPr>
      </w:pPr>
    </w:p>
    <w:sectPr w:rsidR="004A6E41" w:rsidRPr="000436F1" w:rsidSect="00194F4B">
      <w:type w:val="continuous"/>
      <w:pgSz w:w="11906" w:h="16838" w:code="9"/>
      <w:pgMar w:top="1440" w:right="849" w:bottom="1134" w:left="1134" w:header="720" w:footer="720" w:gutter="0"/>
      <w:pgNumType w:start="1"/>
      <w:cols w:space="720"/>
      <w:noEndnote/>
      <w:docGrid w:type="linesAndChars" w:linePitch="349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71" w:rsidRDefault="009B4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4D71" w:rsidRDefault="009B4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平成角ｺﾞｼｯｸ体W9">
    <w:altName w:val="ＭＳ ゴシック"/>
    <w:panose1 w:val="020B0A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71" w:rsidRDefault="009B4D7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4D71" w:rsidRDefault="009B4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0C51"/>
    <w:multiLevelType w:val="hybridMultilevel"/>
    <w:tmpl w:val="54C68ACE"/>
    <w:lvl w:ilvl="0" w:tplc="6EAAF098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45735EE"/>
    <w:multiLevelType w:val="hybridMultilevel"/>
    <w:tmpl w:val="A7BEB770"/>
    <w:lvl w:ilvl="0" w:tplc="476C897E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227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BFA"/>
    <w:rsid w:val="00003361"/>
    <w:rsid w:val="00004BF7"/>
    <w:rsid w:val="00006861"/>
    <w:rsid w:val="000121B5"/>
    <w:rsid w:val="00014048"/>
    <w:rsid w:val="000141E9"/>
    <w:rsid w:val="00017B74"/>
    <w:rsid w:val="000249F7"/>
    <w:rsid w:val="0003790A"/>
    <w:rsid w:val="000436F1"/>
    <w:rsid w:val="000463D4"/>
    <w:rsid w:val="000469EE"/>
    <w:rsid w:val="00047BFE"/>
    <w:rsid w:val="0005192C"/>
    <w:rsid w:val="000579E5"/>
    <w:rsid w:val="00060420"/>
    <w:rsid w:val="000624CD"/>
    <w:rsid w:val="00066F1C"/>
    <w:rsid w:val="00070933"/>
    <w:rsid w:val="000714A5"/>
    <w:rsid w:val="00072500"/>
    <w:rsid w:val="000849F8"/>
    <w:rsid w:val="000926BC"/>
    <w:rsid w:val="00097B9E"/>
    <w:rsid w:val="000A2891"/>
    <w:rsid w:val="000A2F84"/>
    <w:rsid w:val="000A7FBD"/>
    <w:rsid w:val="000C2A91"/>
    <w:rsid w:val="000C6CC3"/>
    <w:rsid w:val="000D4252"/>
    <w:rsid w:val="000F518B"/>
    <w:rsid w:val="00105A6D"/>
    <w:rsid w:val="0010725E"/>
    <w:rsid w:val="00110FB4"/>
    <w:rsid w:val="00121C10"/>
    <w:rsid w:val="00132597"/>
    <w:rsid w:val="00132EF0"/>
    <w:rsid w:val="001454C4"/>
    <w:rsid w:val="00167543"/>
    <w:rsid w:val="00167F14"/>
    <w:rsid w:val="00187403"/>
    <w:rsid w:val="001938A4"/>
    <w:rsid w:val="00194F4B"/>
    <w:rsid w:val="001D167D"/>
    <w:rsid w:val="001E25A0"/>
    <w:rsid w:val="001F0C20"/>
    <w:rsid w:val="001F38DF"/>
    <w:rsid w:val="00210278"/>
    <w:rsid w:val="00212C26"/>
    <w:rsid w:val="00217F48"/>
    <w:rsid w:val="00220F37"/>
    <w:rsid w:val="00223B2F"/>
    <w:rsid w:val="00227709"/>
    <w:rsid w:val="00233011"/>
    <w:rsid w:val="002332CB"/>
    <w:rsid w:val="00246CAB"/>
    <w:rsid w:val="002503C6"/>
    <w:rsid w:val="00252517"/>
    <w:rsid w:val="00252799"/>
    <w:rsid w:val="00255856"/>
    <w:rsid w:val="0026033B"/>
    <w:rsid w:val="00260FCF"/>
    <w:rsid w:val="00271C6E"/>
    <w:rsid w:val="00284BB3"/>
    <w:rsid w:val="00290D9F"/>
    <w:rsid w:val="002935DC"/>
    <w:rsid w:val="002951E7"/>
    <w:rsid w:val="0029735A"/>
    <w:rsid w:val="002A692C"/>
    <w:rsid w:val="002B37B1"/>
    <w:rsid w:val="002D0CD1"/>
    <w:rsid w:val="002D49D3"/>
    <w:rsid w:val="002E3D43"/>
    <w:rsid w:val="00303200"/>
    <w:rsid w:val="00312918"/>
    <w:rsid w:val="003158CE"/>
    <w:rsid w:val="003218C9"/>
    <w:rsid w:val="003228BB"/>
    <w:rsid w:val="00324E9A"/>
    <w:rsid w:val="003257B4"/>
    <w:rsid w:val="00331D4F"/>
    <w:rsid w:val="00337F4C"/>
    <w:rsid w:val="00362F11"/>
    <w:rsid w:val="003656A4"/>
    <w:rsid w:val="0036773F"/>
    <w:rsid w:val="00375361"/>
    <w:rsid w:val="00376BC1"/>
    <w:rsid w:val="00376D99"/>
    <w:rsid w:val="00380AD9"/>
    <w:rsid w:val="003A4DD0"/>
    <w:rsid w:val="003A53B6"/>
    <w:rsid w:val="003A724F"/>
    <w:rsid w:val="003B1E85"/>
    <w:rsid w:val="003B3C76"/>
    <w:rsid w:val="003B76F6"/>
    <w:rsid w:val="003E405A"/>
    <w:rsid w:val="003E6A07"/>
    <w:rsid w:val="003F2F4F"/>
    <w:rsid w:val="003F3858"/>
    <w:rsid w:val="004024DD"/>
    <w:rsid w:val="00402ED7"/>
    <w:rsid w:val="00406CB2"/>
    <w:rsid w:val="00412468"/>
    <w:rsid w:val="004145F2"/>
    <w:rsid w:val="0041515E"/>
    <w:rsid w:val="0043109B"/>
    <w:rsid w:val="004316C1"/>
    <w:rsid w:val="00431BA2"/>
    <w:rsid w:val="00441134"/>
    <w:rsid w:val="00450167"/>
    <w:rsid w:val="00455AE6"/>
    <w:rsid w:val="00470916"/>
    <w:rsid w:val="00471068"/>
    <w:rsid w:val="00473BE8"/>
    <w:rsid w:val="00474F2C"/>
    <w:rsid w:val="0047687F"/>
    <w:rsid w:val="0047713D"/>
    <w:rsid w:val="00487FA4"/>
    <w:rsid w:val="00495768"/>
    <w:rsid w:val="004A6E41"/>
    <w:rsid w:val="004B1EBF"/>
    <w:rsid w:val="004B53FB"/>
    <w:rsid w:val="004C0F7B"/>
    <w:rsid w:val="004D0535"/>
    <w:rsid w:val="004E6891"/>
    <w:rsid w:val="004F3F31"/>
    <w:rsid w:val="005000F0"/>
    <w:rsid w:val="005119DC"/>
    <w:rsid w:val="00514D70"/>
    <w:rsid w:val="00520DDB"/>
    <w:rsid w:val="005441E3"/>
    <w:rsid w:val="005719AC"/>
    <w:rsid w:val="00571C55"/>
    <w:rsid w:val="00571DBC"/>
    <w:rsid w:val="005725A8"/>
    <w:rsid w:val="005778BE"/>
    <w:rsid w:val="005831D8"/>
    <w:rsid w:val="00591454"/>
    <w:rsid w:val="00595302"/>
    <w:rsid w:val="005A4074"/>
    <w:rsid w:val="005B19AF"/>
    <w:rsid w:val="005B52CD"/>
    <w:rsid w:val="005C5D9E"/>
    <w:rsid w:val="005D5522"/>
    <w:rsid w:val="005D72CD"/>
    <w:rsid w:val="005E2249"/>
    <w:rsid w:val="005E2494"/>
    <w:rsid w:val="005E48E1"/>
    <w:rsid w:val="005E7952"/>
    <w:rsid w:val="00605D04"/>
    <w:rsid w:val="00607105"/>
    <w:rsid w:val="0061013B"/>
    <w:rsid w:val="00614AC2"/>
    <w:rsid w:val="006228CD"/>
    <w:rsid w:val="00626ACD"/>
    <w:rsid w:val="006270D3"/>
    <w:rsid w:val="0063134F"/>
    <w:rsid w:val="00632CB8"/>
    <w:rsid w:val="0064620B"/>
    <w:rsid w:val="00660205"/>
    <w:rsid w:val="00660E5E"/>
    <w:rsid w:val="0066366A"/>
    <w:rsid w:val="00693C55"/>
    <w:rsid w:val="006A3DD3"/>
    <w:rsid w:val="006A676A"/>
    <w:rsid w:val="006C1F2B"/>
    <w:rsid w:val="006C66A9"/>
    <w:rsid w:val="006E24CE"/>
    <w:rsid w:val="006F5D11"/>
    <w:rsid w:val="00710F16"/>
    <w:rsid w:val="00732BDA"/>
    <w:rsid w:val="00750449"/>
    <w:rsid w:val="007517EC"/>
    <w:rsid w:val="00754A0E"/>
    <w:rsid w:val="00773FBA"/>
    <w:rsid w:val="00776BFA"/>
    <w:rsid w:val="0079365A"/>
    <w:rsid w:val="0079726A"/>
    <w:rsid w:val="007A084D"/>
    <w:rsid w:val="007A795C"/>
    <w:rsid w:val="007B0B97"/>
    <w:rsid w:val="007B3AB5"/>
    <w:rsid w:val="007B5385"/>
    <w:rsid w:val="007B69AA"/>
    <w:rsid w:val="007B782D"/>
    <w:rsid w:val="007D1744"/>
    <w:rsid w:val="007D430D"/>
    <w:rsid w:val="007D6AE8"/>
    <w:rsid w:val="007E4D0B"/>
    <w:rsid w:val="007F1A51"/>
    <w:rsid w:val="007F234E"/>
    <w:rsid w:val="007F6800"/>
    <w:rsid w:val="00801CF6"/>
    <w:rsid w:val="00810D68"/>
    <w:rsid w:val="008128B1"/>
    <w:rsid w:val="00832C7F"/>
    <w:rsid w:val="008429B4"/>
    <w:rsid w:val="00860E53"/>
    <w:rsid w:val="00861F49"/>
    <w:rsid w:val="0086642E"/>
    <w:rsid w:val="0087097F"/>
    <w:rsid w:val="00884F01"/>
    <w:rsid w:val="008856E2"/>
    <w:rsid w:val="0088676D"/>
    <w:rsid w:val="00887EAE"/>
    <w:rsid w:val="00894726"/>
    <w:rsid w:val="008C430A"/>
    <w:rsid w:val="008C51F7"/>
    <w:rsid w:val="008D11EC"/>
    <w:rsid w:val="008D5621"/>
    <w:rsid w:val="008D7034"/>
    <w:rsid w:val="008F65F8"/>
    <w:rsid w:val="00914C86"/>
    <w:rsid w:val="0092257C"/>
    <w:rsid w:val="00931CBF"/>
    <w:rsid w:val="00934B71"/>
    <w:rsid w:val="00953AAA"/>
    <w:rsid w:val="009574FF"/>
    <w:rsid w:val="00961303"/>
    <w:rsid w:val="009700CD"/>
    <w:rsid w:val="00973995"/>
    <w:rsid w:val="00994761"/>
    <w:rsid w:val="00995FBC"/>
    <w:rsid w:val="009965E5"/>
    <w:rsid w:val="009A0FD0"/>
    <w:rsid w:val="009B4A5C"/>
    <w:rsid w:val="009B4D71"/>
    <w:rsid w:val="009B4EF0"/>
    <w:rsid w:val="009C6DDB"/>
    <w:rsid w:val="009E4819"/>
    <w:rsid w:val="00A011EB"/>
    <w:rsid w:val="00A01A36"/>
    <w:rsid w:val="00A0354B"/>
    <w:rsid w:val="00A03B71"/>
    <w:rsid w:val="00A1141D"/>
    <w:rsid w:val="00A11427"/>
    <w:rsid w:val="00A226EA"/>
    <w:rsid w:val="00A236AB"/>
    <w:rsid w:val="00A3571B"/>
    <w:rsid w:val="00A37F01"/>
    <w:rsid w:val="00A45C18"/>
    <w:rsid w:val="00A4780B"/>
    <w:rsid w:val="00A60858"/>
    <w:rsid w:val="00A73A48"/>
    <w:rsid w:val="00AA2240"/>
    <w:rsid w:val="00AA3C2F"/>
    <w:rsid w:val="00AC0394"/>
    <w:rsid w:val="00AF0A23"/>
    <w:rsid w:val="00B01085"/>
    <w:rsid w:val="00B11F30"/>
    <w:rsid w:val="00B1360D"/>
    <w:rsid w:val="00B1577F"/>
    <w:rsid w:val="00B15D48"/>
    <w:rsid w:val="00B21669"/>
    <w:rsid w:val="00B27C78"/>
    <w:rsid w:val="00B30CA0"/>
    <w:rsid w:val="00B344A3"/>
    <w:rsid w:val="00B4235A"/>
    <w:rsid w:val="00B5075E"/>
    <w:rsid w:val="00B64783"/>
    <w:rsid w:val="00B6496D"/>
    <w:rsid w:val="00B74FBE"/>
    <w:rsid w:val="00B924FD"/>
    <w:rsid w:val="00B94E21"/>
    <w:rsid w:val="00B9656A"/>
    <w:rsid w:val="00BA0B6F"/>
    <w:rsid w:val="00BA4951"/>
    <w:rsid w:val="00BA4F70"/>
    <w:rsid w:val="00BA7B3A"/>
    <w:rsid w:val="00BB2620"/>
    <w:rsid w:val="00BC0062"/>
    <w:rsid w:val="00BC2C7C"/>
    <w:rsid w:val="00BD63FC"/>
    <w:rsid w:val="00BE3A88"/>
    <w:rsid w:val="00BF2EA2"/>
    <w:rsid w:val="00C005F5"/>
    <w:rsid w:val="00C20719"/>
    <w:rsid w:val="00C25D39"/>
    <w:rsid w:val="00C35C7D"/>
    <w:rsid w:val="00C37B0E"/>
    <w:rsid w:val="00C40DEC"/>
    <w:rsid w:val="00C46625"/>
    <w:rsid w:val="00C47E41"/>
    <w:rsid w:val="00C51D24"/>
    <w:rsid w:val="00C524A2"/>
    <w:rsid w:val="00C577E5"/>
    <w:rsid w:val="00C62578"/>
    <w:rsid w:val="00C90E26"/>
    <w:rsid w:val="00C91D9D"/>
    <w:rsid w:val="00C91E58"/>
    <w:rsid w:val="00C92C96"/>
    <w:rsid w:val="00CA0C81"/>
    <w:rsid w:val="00CA3104"/>
    <w:rsid w:val="00CA5007"/>
    <w:rsid w:val="00CB4A25"/>
    <w:rsid w:val="00CC2E69"/>
    <w:rsid w:val="00CC564C"/>
    <w:rsid w:val="00CE28B7"/>
    <w:rsid w:val="00CF5A12"/>
    <w:rsid w:val="00D0542A"/>
    <w:rsid w:val="00D07F60"/>
    <w:rsid w:val="00D21AE6"/>
    <w:rsid w:val="00D22AEE"/>
    <w:rsid w:val="00D305A0"/>
    <w:rsid w:val="00D3428F"/>
    <w:rsid w:val="00D36C5A"/>
    <w:rsid w:val="00D41FEE"/>
    <w:rsid w:val="00D4549D"/>
    <w:rsid w:val="00D846C8"/>
    <w:rsid w:val="00D92F79"/>
    <w:rsid w:val="00D93B91"/>
    <w:rsid w:val="00DC5171"/>
    <w:rsid w:val="00DD7D98"/>
    <w:rsid w:val="00DF681F"/>
    <w:rsid w:val="00E23840"/>
    <w:rsid w:val="00E249A2"/>
    <w:rsid w:val="00E349A5"/>
    <w:rsid w:val="00E4663A"/>
    <w:rsid w:val="00E56189"/>
    <w:rsid w:val="00E6082D"/>
    <w:rsid w:val="00E65E46"/>
    <w:rsid w:val="00E66C6C"/>
    <w:rsid w:val="00E670BC"/>
    <w:rsid w:val="00E72E6E"/>
    <w:rsid w:val="00E7570F"/>
    <w:rsid w:val="00E76D0B"/>
    <w:rsid w:val="00E80152"/>
    <w:rsid w:val="00E806DA"/>
    <w:rsid w:val="00E8792C"/>
    <w:rsid w:val="00EA511F"/>
    <w:rsid w:val="00EB147C"/>
    <w:rsid w:val="00EB509C"/>
    <w:rsid w:val="00EB720F"/>
    <w:rsid w:val="00EC4746"/>
    <w:rsid w:val="00EC6C7E"/>
    <w:rsid w:val="00EE021D"/>
    <w:rsid w:val="00EE502A"/>
    <w:rsid w:val="00EF3B36"/>
    <w:rsid w:val="00EF5EDE"/>
    <w:rsid w:val="00EF63C5"/>
    <w:rsid w:val="00EF770F"/>
    <w:rsid w:val="00EF78F0"/>
    <w:rsid w:val="00F0406D"/>
    <w:rsid w:val="00F111C7"/>
    <w:rsid w:val="00F12439"/>
    <w:rsid w:val="00F252E9"/>
    <w:rsid w:val="00F32970"/>
    <w:rsid w:val="00F35791"/>
    <w:rsid w:val="00F628B1"/>
    <w:rsid w:val="00F62F1B"/>
    <w:rsid w:val="00F82108"/>
    <w:rsid w:val="00F84059"/>
    <w:rsid w:val="00F93A36"/>
    <w:rsid w:val="00FA09A5"/>
    <w:rsid w:val="00FA7DAE"/>
    <w:rsid w:val="00FB0D29"/>
    <w:rsid w:val="00FB0D2F"/>
    <w:rsid w:val="00FB4690"/>
    <w:rsid w:val="00FC28BF"/>
    <w:rsid w:val="00FC6C26"/>
    <w:rsid w:val="00FE2C66"/>
    <w:rsid w:val="00FE4538"/>
    <w:rsid w:val="00FF21D8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40DEC"/>
  </w:style>
  <w:style w:type="character" w:customStyle="1" w:styleId="a5">
    <w:name w:val="日付 (文字)"/>
    <w:basedOn w:val="a0"/>
    <w:link w:val="a4"/>
    <w:uiPriority w:val="99"/>
    <w:semiHidden/>
    <w:locked/>
    <w:rsid w:val="00C40DEC"/>
    <w:rPr>
      <w:rFonts w:ascii="ＭＳ 明朝" w:eastAsia="ＭＳ 明朝"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217F4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217F4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0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B0B97"/>
    <w:rPr>
      <w:rFonts w:ascii="ＭＳ 明朝" w:eastAsia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7B0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B0B97"/>
    <w:rPr>
      <w:rFonts w:ascii="ＭＳ 明朝" w:eastAsia="ＭＳ 明朝"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627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kagaku-team@yamaguchi-sport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F575-50B8-4679-A70E-D2D649B5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3</Pages>
  <Words>1401</Words>
  <Characters>519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平成２４年度（公財）山口県体育協会　スポーツトレーナー研修会</vt:lpstr>
    </vt:vector>
  </TitlesOfParts>
  <Company>Toshiba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平成２４年度（公財）山口県体育協会　スポーツトレーナー研修会</dc:title>
  <dc:creator>Owner</dc:creator>
  <cp:lastModifiedBy>user01</cp:lastModifiedBy>
  <cp:revision>85</cp:revision>
  <cp:lastPrinted>2018-01-05T00:15:00Z</cp:lastPrinted>
  <dcterms:created xsi:type="dcterms:W3CDTF">2015-02-20T05:46:00Z</dcterms:created>
  <dcterms:modified xsi:type="dcterms:W3CDTF">2018-01-05T00:20:00Z</dcterms:modified>
</cp:coreProperties>
</file>